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76" w:rsidRPr="00AA2746" w:rsidRDefault="00B85D76" w:rsidP="00B85D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2746">
        <w:rPr>
          <w:b/>
          <w:bCs/>
          <w:sz w:val="28"/>
          <w:szCs w:val="28"/>
        </w:rPr>
        <w:t>БЛОК-СХЕМА</w:t>
      </w:r>
      <w:bookmarkStart w:id="0" w:name="_GoBack"/>
      <w:bookmarkEnd w:id="0"/>
    </w:p>
    <w:p w:rsidR="00B85D76" w:rsidRPr="00AA2746" w:rsidRDefault="00B85D76" w:rsidP="00B85D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2746">
        <w:rPr>
          <w:b/>
          <w:bCs/>
          <w:sz w:val="28"/>
          <w:szCs w:val="28"/>
        </w:rPr>
        <w:t>ПРЕДОСТАВЛЕНИЯ ГОСУДАРСТВЕННОЙ УСЛУГИ</w:t>
      </w:r>
    </w:p>
    <w:p w:rsidR="00B85D76" w:rsidRPr="00AA2746" w:rsidRDefault="00B85D76" w:rsidP="00B85D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D72DA" wp14:editId="05CBFBED">
                <wp:simplePos x="0" y="0"/>
                <wp:positionH relativeFrom="column">
                  <wp:posOffset>177165</wp:posOffset>
                </wp:positionH>
                <wp:positionV relativeFrom="paragraph">
                  <wp:posOffset>175895</wp:posOffset>
                </wp:positionV>
                <wp:extent cx="5227320" cy="1409700"/>
                <wp:effectExtent l="0" t="0" r="11430" b="190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76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6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Начало исполнения государственной услуги: заявитель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(представитель) подает</w:t>
                            </w:r>
                            <w:r w:rsidRPr="007D6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заявление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предоставление государственной услуги и необходимые документы:</w:t>
                            </w:r>
                          </w:p>
                          <w:p w:rsidR="00B85D76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156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нарочно в Дагнаследии;</w:t>
                            </w:r>
                          </w:p>
                          <w:p w:rsidR="00B85D76" w:rsidRPr="00C15652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через </w:t>
                            </w:r>
                            <w:r w:rsidRPr="00C156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почтовый адрес; электронный адрес почты;</w:t>
                            </w:r>
                          </w:p>
                          <w:p w:rsidR="00B85D76" w:rsidRPr="00C15652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156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 личный кабинет ЕПГУ;</w:t>
                            </w:r>
                          </w:p>
                          <w:p w:rsidR="00B85D76" w:rsidRPr="007D6B6E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156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 многофункциональном центре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13.95pt;margin-top:13.85pt;width:411.6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">
                <v:textbox>
                  <w:txbxContent>
                    <w:p w:rsidR="00B85D76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6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Начало исполнения государственной услуги: заявитель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(представитель) подает</w:t>
                      </w:r>
                      <w:r w:rsidRPr="007D6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заявление 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предоставление государственной услуги и необходимые документы:</w:t>
                      </w:r>
                    </w:p>
                    <w:p w:rsidR="00B85D76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156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нарочно в Дагнаследии;</w:t>
                      </w:r>
                    </w:p>
                    <w:p w:rsidR="00B85D76" w:rsidRPr="00C15652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через </w:t>
                      </w:r>
                      <w:r w:rsidRPr="00C156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почтовый адрес; электронный адрес почты;</w:t>
                      </w:r>
                    </w:p>
                    <w:p w:rsidR="00B85D76" w:rsidRPr="00C15652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156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 личный кабинет ЕПГУ;</w:t>
                      </w:r>
                    </w:p>
                    <w:p w:rsidR="00B85D76" w:rsidRPr="007D6B6E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156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 многофункциональном центре</w:t>
                      </w:r>
                    </w:p>
                  </w:txbxContent>
                </v:textbox>
              </v:shape>
            </w:pict>
          </mc:Fallback>
        </mc:AlternateContent>
      </w:r>
    </w:p>
    <w:p w:rsidR="00B85D76" w:rsidRPr="00AA2746" w:rsidRDefault="00B85D76" w:rsidP="00B85D76">
      <w:pPr>
        <w:rPr>
          <w:color w:val="000000"/>
          <w:sz w:val="28"/>
          <w:szCs w:val="28"/>
        </w:rPr>
      </w:pPr>
    </w:p>
    <w:p w:rsidR="00B85D76" w:rsidRPr="00AA2746" w:rsidRDefault="00B85D76" w:rsidP="00B85D76">
      <w:pPr>
        <w:ind w:firstLine="709"/>
        <w:jc w:val="center"/>
        <w:rPr>
          <w:color w:val="000000"/>
          <w:sz w:val="28"/>
          <w:szCs w:val="28"/>
        </w:rPr>
      </w:pPr>
    </w:p>
    <w:p w:rsidR="00B85D76" w:rsidRPr="00AA2746" w:rsidRDefault="00B85D76" w:rsidP="00B85D76">
      <w:pPr>
        <w:tabs>
          <w:tab w:val="left" w:pos="2605"/>
        </w:tabs>
        <w:ind w:firstLine="709"/>
        <w:rPr>
          <w:color w:val="000000"/>
          <w:sz w:val="28"/>
          <w:szCs w:val="28"/>
        </w:rPr>
      </w:pPr>
      <w:r w:rsidRPr="00AA2746">
        <w:rPr>
          <w:color w:val="000000"/>
          <w:sz w:val="28"/>
          <w:szCs w:val="28"/>
        </w:rPr>
        <w:tab/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8C67C5" wp14:editId="0E75E502">
                <wp:simplePos x="0" y="0"/>
                <wp:positionH relativeFrom="column">
                  <wp:posOffset>2882265</wp:posOffset>
                </wp:positionH>
                <wp:positionV relativeFrom="paragraph">
                  <wp:posOffset>154305</wp:posOffset>
                </wp:positionV>
                <wp:extent cx="9525" cy="161925"/>
                <wp:effectExtent l="38100" t="0" r="66675" b="476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5pt,12.15pt" to="227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">
                <v:stroke endarrow="block"/>
              </v:line>
            </w:pict>
          </mc:Fallback>
        </mc:AlternateContent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DF3BB1" wp14:editId="1E01D776">
                <wp:simplePos x="0" y="0"/>
                <wp:positionH relativeFrom="column">
                  <wp:posOffset>748665</wp:posOffset>
                </wp:positionH>
                <wp:positionV relativeFrom="paragraph">
                  <wp:posOffset>111760</wp:posOffset>
                </wp:positionV>
                <wp:extent cx="4228465" cy="247650"/>
                <wp:effectExtent l="0" t="0" r="19685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84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76" w:rsidRPr="008E0CAE" w:rsidRDefault="00B85D76" w:rsidP="00B85D76">
                            <w:pPr>
                              <w:jc w:val="center"/>
                            </w:pPr>
                            <w:r>
                              <w:t xml:space="preserve">Прием и </w:t>
                            </w:r>
                            <w:r w:rsidRPr="008E0CAE">
                              <w:t>регистрация заявления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58.95pt;margin-top:8.8pt;width:332.9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">
                <v:textbox>
                  <w:txbxContent>
                    <w:p w:rsidR="00B85D76" w:rsidRPr="008E0CAE" w:rsidRDefault="00B85D76" w:rsidP="00B85D76">
                      <w:pPr>
                        <w:jc w:val="center"/>
                      </w:pPr>
                      <w:r>
                        <w:t xml:space="preserve">Прием и </w:t>
                      </w:r>
                      <w:r w:rsidRPr="008E0CAE">
                        <w:t>регистрация заявления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85D76" w:rsidRPr="00AA2746" w:rsidRDefault="00B85D76" w:rsidP="00B85D76">
      <w:pPr>
        <w:tabs>
          <w:tab w:val="left" w:pos="6450"/>
        </w:tabs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B37B65" wp14:editId="4B91AE01">
                <wp:simplePos x="0" y="0"/>
                <wp:positionH relativeFrom="column">
                  <wp:posOffset>3644265</wp:posOffset>
                </wp:positionH>
                <wp:positionV relativeFrom="paragraph">
                  <wp:posOffset>154940</wp:posOffset>
                </wp:positionV>
                <wp:extent cx="0" cy="250825"/>
                <wp:effectExtent l="76200" t="0" r="57150" b="5397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5pt,12.2pt" to="286.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">
                <v:stroke endarrow="block"/>
              </v:line>
            </w:pict>
          </mc:Fallback>
        </mc:AlternateContent>
      </w: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D2DD0" wp14:editId="1063490D">
                <wp:simplePos x="0" y="0"/>
                <wp:positionH relativeFrom="column">
                  <wp:posOffset>2263140</wp:posOffset>
                </wp:positionH>
                <wp:positionV relativeFrom="paragraph">
                  <wp:posOffset>93980</wp:posOffset>
                </wp:positionV>
                <wp:extent cx="0" cy="307975"/>
                <wp:effectExtent l="76200" t="0" r="57150" b="5397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7.4pt" to="178.2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AA2746">
        <w:rPr>
          <w:color w:val="000000"/>
          <w:sz w:val="28"/>
          <w:szCs w:val="28"/>
        </w:rPr>
        <w:tab/>
      </w:r>
    </w:p>
    <w:p w:rsidR="00B85D76" w:rsidRPr="00AA2746" w:rsidRDefault="00B85D76" w:rsidP="00B85D76">
      <w:pPr>
        <w:tabs>
          <w:tab w:val="center" w:pos="4677"/>
          <w:tab w:val="left" w:pos="6300"/>
        </w:tabs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62BF3" wp14:editId="3E00D3E8">
                <wp:simplePos x="0" y="0"/>
                <wp:positionH relativeFrom="column">
                  <wp:posOffset>-89535</wp:posOffset>
                </wp:positionH>
                <wp:positionV relativeFrom="paragraph">
                  <wp:posOffset>198119</wp:posOffset>
                </wp:positionV>
                <wp:extent cx="3076575" cy="1533525"/>
                <wp:effectExtent l="0" t="0" r="28575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76" w:rsidRPr="00D4195A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заявления, принятие решения о результате предоставления государственной услуги, подготовка проекта документа, являющегося результатом предоставления государственной услуги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 отказе в предоставлении государственной услуги)</w:t>
                            </w:r>
                          </w:p>
                          <w:p w:rsidR="00B85D76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D76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D76" w:rsidRPr="007D6B6E" w:rsidRDefault="00B85D76" w:rsidP="00B85D7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-7.05pt;margin-top:15.6pt;width:242.25pt;height:1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">
                <v:textbox>
                  <w:txbxContent>
                    <w:p w:rsidR="00B85D76" w:rsidRPr="00D4195A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заявления, принятие решения о результате предоставления государственной услуги, подготовка проекта документа, являющегося результатом предоставления государственной услуги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 отказе в предоставлении государственной услуги)</w:t>
                      </w:r>
                    </w:p>
                    <w:p w:rsidR="00B85D76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D76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D76" w:rsidRPr="007D6B6E" w:rsidRDefault="00B85D76" w:rsidP="00B85D7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2746">
        <w:rPr>
          <w:color w:val="000000"/>
          <w:sz w:val="28"/>
          <w:szCs w:val="28"/>
        </w:rPr>
        <w:tab/>
      </w:r>
      <w:r w:rsidRPr="00AA2746">
        <w:rPr>
          <w:color w:val="000000"/>
          <w:sz w:val="28"/>
          <w:szCs w:val="28"/>
        </w:rPr>
        <w:tab/>
      </w:r>
    </w:p>
    <w:tbl>
      <w:tblPr>
        <w:tblStyle w:val="a4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4288"/>
      </w:tblGrid>
      <w:tr w:rsidR="00B85D76" w:rsidRPr="00AA2746" w:rsidTr="00CF0A85">
        <w:trPr>
          <w:trHeight w:val="2397"/>
        </w:trPr>
        <w:tc>
          <w:tcPr>
            <w:tcW w:w="4288" w:type="dxa"/>
          </w:tcPr>
          <w:p w:rsidR="00B85D76" w:rsidRPr="00AA2746" w:rsidRDefault="00B85D76" w:rsidP="00CF0A85">
            <w:pPr>
              <w:jc w:val="center"/>
              <w:rPr>
                <w:rFonts w:eastAsiaTheme="minorHAnsi"/>
                <w:lang w:eastAsia="en-US"/>
              </w:rPr>
            </w:pPr>
            <w:r w:rsidRPr="00AA2746">
              <w:rPr>
                <w:rFonts w:eastAsiaTheme="minorHAnsi"/>
                <w:lang w:eastAsia="en-US"/>
              </w:rPr>
              <w:t>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      </w:r>
          </w:p>
        </w:tc>
      </w:tr>
    </w:tbl>
    <w:p w:rsidR="00B85D76" w:rsidRPr="00AA2746" w:rsidRDefault="00B85D76" w:rsidP="00B85D76">
      <w:pPr>
        <w:tabs>
          <w:tab w:val="center" w:pos="4677"/>
          <w:tab w:val="left" w:pos="6300"/>
        </w:tabs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tabs>
          <w:tab w:val="left" w:pos="6270"/>
        </w:tabs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 w:rsidRPr="00AA2746">
        <w:rPr>
          <w:color w:val="000000"/>
          <w:sz w:val="28"/>
          <w:szCs w:val="28"/>
        </w:rPr>
        <w:tab/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E41D3" wp14:editId="43C00DA0">
                <wp:simplePos x="0" y="0"/>
                <wp:positionH relativeFrom="column">
                  <wp:posOffset>2815590</wp:posOffset>
                </wp:positionH>
                <wp:positionV relativeFrom="paragraph">
                  <wp:posOffset>95885</wp:posOffset>
                </wp:positionV>
                <wp:extent cx="1552575" cy="361950"/>
                <wp:effectExtent l="0" t="0" r="47625" b="762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7.55pt" to="343.9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">
                <v:stroke endarrow="block"/>
              </v:line>
            </w:pict>
          </mc:Fallback>
        </mc:AlternateContent>
      </w: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78206" wp14:editId="1BA40449">
                <wp:simplePos x="0" y="0"/>
                <wp:positionH relativeFrom="column">
                  <wp:posOffset>901065</wp:posOffset>
                </wp:positionH>
                <wp:positionV relativeFrom="paragraph">
                  <wp:posOffset>95885</wp:posOffset>
                </wp:positionV>
                <wp:extent cx="0" cy="361950"/>
                <wp:effectExtent l="76200" t="0" r="7620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7.55pt" to="70.9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531C4" wp14:editId="3F9336D2">
                <wp:simplePos x="0" y="0"/>
                <wp:positionH relativeFrom="column">
                  <wp:posOffset>-89535</wp:posOffset>
                </wp:positionH>
                <wp:positionV relativeFrom="paragraph">
                  <wp:posOffset>40005</wp:posOffset>
                </wp:positionV>
                <wp:extent cx="3076575" cy="1495425"/>
                <wp:effectExtent l="0" t="0" r="28575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76" w:rsidRPr="00D4195A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Подписание руководителем или уполномоченным им должностным лицом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результата предоставление государственной услуги. Р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егистрация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результата предоставления государственной услуги ответственным лицом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85D76" w:rsidRDefault="00B85D76" w:rsidP="00B85D76">
                            <w:pPr>
                              <w:jc w:val="center"/>
                            </w:pPr>
                          </w:p>
                          <w:p w:rsidR="00B85D76" w:rsidRDefault="00B85D76" w:rsidP="00B85D76">
                            <w:pPr>
                              <w:jc w:val="center"/>
                            </w:pPr>
                          </w:p>
                          <w:p w:rsidR="00B85D76" w:rsidRDefault="00B85D76" w:rsidP="00B85D76">
                            <w:pPr>
                              <w:jc w:val="center"/>
                            </w:pPr>
                          </w:p>
                          <w:p w:rsidR="00B85D76" w:rsidRDefault="00B85D76" w:rsidP="00B85D76">
                            <w:pPr>
                              <w:jc w:val="center"/>
                            </w:pPr>
                          </w:p>
                          <w:p w:rsidR="00B85D76" w:rsidRPr="008E0CAE" w:rsidRDefault="00B85D76" w:rsidP="00B85D76">
                            <w:pPr>
                              <w:jc w:val="center"/>
                            </w:pPr>
                          </w:p>
                          <w:p w:rsidR="00B85D76" w:rsidRPr="0057235D" w:rsidRDefault="00B85D76" w:rsidP="00B85D76">
                            <w:pPr>
                              <w:jc w:val="center"/>
                            </w:pPr>
                          </w:p>
                          <w:p w:rsidR="00B85D76" w:rsidRPr="0057235D" w:rsidRDefault="00B85D76" w:rsidP="00B85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-7.05pt;margin-top:3.15pt;width:242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">
                <v:textbox>
                  <w:txbxContent>
                    <w:p w:rsidR="00B85D76" w:rsidRPr="00D4195A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Подписание руководителем или уполномоченным им должностным лицом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результата предоставление государственной услуги. Р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егистрация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результата предоставления государственной услуги ответственным лицом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85D76" w:rsidRDefault="00B85D76" w:rsidP="00B85D76">
                      <w:pPr>
                        <w:jc w:val="center"/>
                      </w:pPr>
                    </w:p>
                    <w:p w:rsidR="00B85D76" w:rsidRDefault="00B85D76" w:rsidP="00B85D76">
                      <w:pPr>
                        <w:jc w:val="center"/>
                      </w:pPr>
                    </w:p>
                    <w:p w:rsidR="00B85D76" w:rsidRDefault="00B85D76" w:rsidP="00B85D76">
                      <w:pPr>
                        <w:jc w:val="center"/>
                      </w:pPr>
                    </w:p>
                    <w:p w:rsidR="00B85D76" w:rsidRDefault="00B85D76" w:rsidP="00B85D76">
                      <w:pPr>
                        <w:jc w:val="center"/>
                      </w:pPr>
                    </w:p>
                    <w:p w:rsidR="00B85D76" w:rsidRPr="008E0CAE" w:rsidRDefault="00B85D76" w:rsidP="00B85D76">
                      <w:pPr>
                        <w:jc w:val="center"/>
                      </w:pPr>
                    </w:p>
                    <w:p w:rsidR="00B85D76" w:rsidRPr="0057235D" w:rsidRDefault="00B85D76" w:rsidP="00B85D76">
                      <w:pPr>
                        <w:jc w:val="center"/>
                      </w:pPr>
                    </w:p>
                    <w:p w:rsidR="00B85D76" w:rsidRPr="0057235D" w:rsidRDefault="00B85D76" w:rsidP="00B85D76"/>
                  </w:txbxContent>
                </v:textbox>
              </v:shape>
            </w:pict>
          </mc:Fallback>
        </mc:AlternateContent>
      </w: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AF1A1" wp14:editId="72047112">
                <wp:simplePos x="0" y="0"/>
                <wp:positionH relativeFrom="column">
                  <wp:posOffset>3310890</wp:posOffset>
                </wp:positionH>
                <wp:positionV relativeFrom="paragraph">
                  <wp:posOffset>43815</wp:posOffset>
                </wp:positionV>
                <wp:extent cx="2667000" cy="1495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76" w:rsidRPr="00D4195A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Подписание руководителем уведомления об отказе в предоставлении государственной услуги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уполно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моченным им должностным лицом. Р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егистрация уведомления </w:t>
                            </w:r>
                            <w:r w:rsidRPr="00C156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ответственным лицом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260.7pt;margin-top:3.45pt;width:210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">
                <v:textbox>
                  <w:txbxContent>
                    <w:p w:rsidR="00B85D76" w:rsidRPr="00D4195A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Подписание руководителем уведомления об отказе в предоставлении государственной услуги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уполно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моченным им должностным лицом. Р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егистрация уведомления </w:t>
                      </w:r>
                      <w:r w:rsidRPr="00C156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ответственным лицом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2B999" wp14:editId="5F46F860">
                <wp:simplePos x="0" y="0"/>
                <wp:positionH relativeFrom="column">
                  <wp:posOffset>1243965</wp:posOffset>
                </wp:positionH>
                <wp:positionV relativeFrom="paragraph">
                  <wp:posOffset>104140</wp:posOffset>
                </wp:positionV>
                <wp:extent cx="0" cy="457200"/>
                <wp:effectExtent l="76200" t="0" r="5715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5pt,8.2pt" to="97.9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">
                <v:stroke endarrow="block"/>
              </v:line>
            </w:pict>
          </mc:Fallback>
        </mc:AlternateContent>
      </w: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353E4" wp14:editId="3AA62393">
                <wp:simplePos x="0" y="0"/>
                <wp:positionH relativeFrom="column">
                  <wp:posOffset>4892040</wp:posOffset>
                </wp:positionH>
                <wp:positionV relativeFrom="paragraph">
                  <wp:posOffset>104140</wp:posOffset>
                </wp:positionV>
                <wp:extent cx="0" cy="457200"/>
                <wp:effectExtent l="76200" t="0" r="57150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8.2pt" to="385.2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">
                <v:stroke endarrow="block"/>
              </v:line>
            </w:pict>
          </mc:Fallback>
        </mc:AlternateContent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F9EC3" wp14:editId="766A68F1">
                <wp:simplePos x="0" y="0"/>
                <wp:positionH relativeFrom="column">
                  <wp:posOffset>462915</wp:posOffset>
                </wp:positionH>
                <wp:positionV relativeFrom="paragraph">
                  <wp:posOffset>152400</wp:posOffset>
                </wp:positionV>
                <wp:extent cx="4693920" cy="1276350"/>
                <wp:effectExtent l="0" t="0" r="1143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7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Выдается результат предоставления государственной услуги</w:t>
                            </w:r>
                          </w:p>
                          <w:p w:rsidR="00B85D76" w:rsidRPr="00AA274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на указа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нный заявителем (представителем) почтовый адрес; </w:t>
                            </w: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электронный адрес почты;</w:t>
                            </w:r>
                          </w:p>
                          <w:p w:rsidR="00B85D76" w:rsidRPr="00AA274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 личный кабинет ЕПГУ;</w:t>
                            </w:r>
                          </w:p>
                          <w:p w:rsidR="00B85D76" w:rsidRPr="00AA274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нарочно в Дагнаследии; </w:t>
                            </w:r>
                          </w:p>
                          <w:p w:rsidR="00B85D7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 многофункциональном центре</w:t>
                            </w:r>
                          </w:p>
                          <w:p w:rsidR="00B85D7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D7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D76" w:rsidRPr="00AA274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на указанный заявителем почтовый адрес;</w:t>
                            </w:r>
                          </w:p>
                          <w:p w:rsidR="00B85D76" w:rsidRPr="00AA274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на указанный заявителем электронный адрес почты;</w:t>
                            </w:r>
                          </w:p>
                          <w:p w:rsidR="00B85D76" w:rsidRPr="00AA274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 личный кабинет ЕПГУ;</w:t>
                            </w:r>
                          </w:p>
                          <w:p w:rsidR="00B85D76" w:rsidRPr="00AA274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нарочно в Дагнаследии; </w:t>
                            </w:r>
                          </w:p>
                          <w:p w:rsidR="00B85D76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2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 многофункциональном центре</w:t>
                            </w:r>
                          </w:p>
                          <w:p w:rsidR="00B85D76" w:rsidRPr="00D4195A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36.45pt;margin-top:12pt;width:369.6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">
                <v:textbox>
                  <w:txbxContent>
                    <w:p w:rsidR="00B85D7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Выдается результат предоставления государственной услуги</w:t>
                      </w:r>
                    </w:p>
                    <w:p w:rsidR="00B85D76" w:rsidRPr="00AA274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на указа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нный заявителем (представителем) почтовый адрес; </w:t>
                      </w: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электронный адрес почты;</w:t>
                      </w:r>
                    </w:p>
                    <w:p w:rsidR="00B85D76" w:rsidRPr="00AA274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 личный кабинет ЕПГУ;</w:t>
                      </w:r>
                    </w:p>
                    <w:p w:rsidR="00B85D76" w:rsidRPr="00AA274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нарочно в Дагнаследии; </w:t>
                      </w:r>
                    </w:p>
                    <w:p w:rsidR="00B85D7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 многофункциональном центре</w:t>
                      </w:r>
                    </w:p>
                    <w:p w:rsidR="00B85D7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D7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D76" w:rsidRPr="00AA274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на указанный заявителем почтовый адрес;</w:t>
                      </w:r>
                    </w:p>
                    <w:p w:rsidR="00B85D76" w:rsidRPr="00AA274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на указанный заявителем электронный адрес почты;</w:t>
                      </w:r>
                    </w:p>
                    <w:p w:rsidR="00B85D76" w:rsidRPr="00AA274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 личный кабинет ЕПГУ;</w:t>
                      </w:r>
                    </w:p>
                    <w:p w:rsidR="00B85D76" w:rsidRPr="00AA274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нарочно в Дагнаследии; </w:t>
                      </w:r>
                    </w:p>
                    <w:p w:rsidR="00B85D76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2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 многофункциональном центре</w:t>
                      </w:r>
                    </w:p>
                    <w:p w:rsidR="00B85D76" w:rsidRPr="00D4195A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48D80A" wp14:editId="6494E673">
                <wp:simplePos x="0" y="0"/>
                <wp:positionH relativeFrom="column">
                  <wp:posOffset>2701290</wp:posOffset>
                </wp:positionH>
                <wp:positionV relativeFrom="paragraph">
                  <wp:posOffset>34290</wp:posOffset>
                </wp:positionV>
                <wp:extent cx="0" cy="189865"/>
                <wp:effectExtent l="76200" t="0" r="57150" b="577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7pt,2.7pt" to="212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B85D76" w:rsidRPr="00AA2746" w:rsidRDefault="00B85D76" w:rsidP="00B85D7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B85D76" w:rsidRPr="00AA2746" w:rsidRDefault="00B85D76" w:rsidP="00B85D76">
      <w:pPr>
        <w:jc w:val="both"/>
        <w:rPr>
          <w:rFonts w:eastAsiaTheme="minorHAnsi"/>
          <w:sz w:val="28"/>
          <w:szCs w:val="28"/>
          <w:lang w:eastAsia="en-US"/>
        </w:rPr>
      </w:pPr>
    </w:p>
    <w:p w:rsidR="00B85D76" w:rsidRPr="00AA2746" w:rsidRDefault="00B85D76" w:rsidP="00B85D76">
      <w:pPr>
        <w:jc w:val="both"/>
        <w:rPr>
          <w:rFonts w:eastAsiaTheme="minorHAnsi"/>
          <w:sz w:val="28"/>
          <w:szCs w:val="28"/>
          <w:lang w:eastAsia="en-US"/>
        </w:rPr>
      </w:pPr>
    </w:p>
    <w:p w:rsidR="00B85D76" w:rsidRPr="00AA2746" w:rsidRDefault="00B85D76" w:rsidP="00B85D76">
      <w:pPr>
        <w:jc w:val="center"/>
        <w:rPr>
          <w:rFonts w:eastAsiaTheme="minorHAnsi"/>
          <w:sz w:val="28"/>
          <w:szCs w:val="28"/>
          <w:lang w:eastAsia="en-US"/>
        </w:rPr>
      </w:pPr>
      <w:r w:rsidRPr="00AA274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9BC7E" wp14:editId="70A10B22">
                <wp:simplePos x="0" y="0"/>
                <wp:positionH relativeFrom="column">
                  <wp:posOffset>748665</wp:posOffset>
                </wp:positionH>
                <wp:positionV relativeFrom="paragraph">
                  <wp:posOffset>445135</wp:posOffset>
                </wp:positionV>
                <wp:extent cx="4074795" cy="419100"/>
                <wp:effectExtent l="0" t="0" r="2095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76" w:rsidRPr="00D4195A" w:rsidRDefault="00B85D76" w:rsidP="00B85D7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Предоставление государственной услуги завершено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left:0;text-align:left;margin-left:58.95pt;margin-top:35.05pt;width:320.8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">
                <v:textbox>
                  <w:txbxContent>
                    <w:p w:rsidR="00B85D76" w:rsidRPr="00D4195A" w:rsidRDefault="00B85D76" w:rsidP="00B85D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Предоставление государственной услуги завершено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sz w:val="28"/>
          <w:szCs w:val="28"/>
        </w:rPr>
        <w:drawing>
          <wp:inline distT="0" distB="0" distL="0" distR="0" wp14:anchorId="6D34FDA0" wp14:editId="24F2E115">
            <wp:extent cx="158750" cy="53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D76" w:rsidRPr="00AA2746" w:rsidRDefault="00B85D76" w:rsidP="00B85D76">
      <w:pPr>
        <w:jc w:val="both"/>
        <w:rPr>
          <w:rFonts w:eastAsiaTheme="minorHAnsi"/>
          <w:sz w:val="28"/>
          <w:szCs w:val="28"/>
          <w:lang w:eastAsia="en-US"/>
        </w:rPr>
      </w:pPr>
    </w:p>
    <w:p w:rsidR="00B85D76" w:rsidRPr="00AA2746" w:rsidRDefault="00B85D76" w:rsidP="00B85D76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AA2746">
        <w:rPr>
          <w:rFonts w:ascii="Courier New" w:eastAsiaTheme="minorEastAsia" w:hAnsi="Courier New" w:cs="Courier New"/>
          <w:sz w:val="20"/>
          <w:szCs w:val="20"/>
        </w:rPr>
        <w:t xml:space="preserve">   </w:t>
      </w:r>
    </w:p>
    <w:p w:rsidR="000D6CF9" w:rsidRDefault="000D6CF9"/>
    <w:sectPr w:rsidR="000D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76"/>
    <w:rsid w:val="000D6CF9"/>
    <w:rsid w:val="00743634"/>
    <w:rsid w:val="00B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D76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B85D7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5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5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D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D76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B85D7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5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5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D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2024-07-02T06:50:00Z</dcterms:created>
  <dcterms:modified xsi:type="dcterms:W3CDTF">2024-07-02T06:50:00Z</dcterms:modified>
</cp:coreProperties>
</file>