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9C" w:rsidRPr="0074443C" w:rsidRDefault="004642A7" w:rsidP="0074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D0" w:rsidRPr="0074443C">
        <w:rPr>
          <w:rFonts w:ascii="Times New Roman" w:hAnsi="Times New Roman" w:cs="Times New Roman"/>
          <w:b/>
          <w:sz w:val="28"/>
          <w:szCs w:val="28"/>
        </w:rPr>
        <w:t>Список</w:t>
      </w:r>
      <w:r w:rsidR="0074443C" w:rsidRPr="0074443C">
        <w:rPr>
          <w:rFonts w:ascii="Times New Roman" w:hAnsi="Times New Roman" w:cs="Times New Roman"/>
          <w:b/>
          <w:sz w:val="28"/>
          <w:szCs w:val="28"/>
        </w:rPr>
        <w:t xml:space="preserve"> объектов, обладающих признаками объекта культурного наследия, расположенных на территории Республики Дагестан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661"/>
        <w:gridCol w:w="3447"/>
        <w:gridCol w:w="3026"/>
        <w:gridCol w:w="1921"/>
        <w:gridCol w:w="3045"/>
        <w:gridCol w:w="2681"/>
      </w:tblGrid>
      <w:tr w:rsidR="00171FD0" w:rsidTr="00833466">
        <w:trPr>
          <w:trHeight w:val="444"/>
        </w:trPr>
        <w:tc>
          <w:tcPr>
            <w:tcW w:w="661" w:type="dxa"/>
          </w:tcPr>
          <w:p w:rsidR="00171FD0" w:rsidRDefault="0057270C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7" w:type="dxa"/>
          </w:tcPr>
          <w:p w:rsidR="00171FD0" w:rsidRDefault="0057270C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026" w:type="dxa"/>
          </w:tcPr>
          <w:p w:rsidR="00171FD0" w:rsidRDefault="0057270C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921" w:type="dxa"/>
          </w:tcPr>
          <w:p w:rsidR="00171FD0" w:rsidRDefault="0057270C" w:rsidP="005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:rsidR="00171FD0" w:rsidRDefault="0057270C" w:rsidP="005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81" w:type="dxa"/>
          </w:tcPr>
          <w:p w:rsidR="00171FD0" w:rsidRDefault="001D0764" w:rsidP="001D0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</w:t>
            </w:r>
            <w:r w:rsidR="006A7FBB">
              <w:rPr>
                <w:rFonts w:ascii="Times New Roman" w:hAnsi="Times New Roman" w:cs="Times New Roman"/>
                <w:sz w:val="28"/>
                <w:szCs w:val="28"/>
              </w:rPr>
              <w:t>/отказе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объекта, обладающего признаками ОКН, в перечень выявленных ОКН Республики Дагестан</w:t>
            </w:r>
          </w:p>
        </w:tc>
      </w:tr>
      <w:tr w:rsidR="007044B5" w:rsidTr="00B636E2">
        <w:trPr>
          <w:trHeight w:val="444"/>
        </w:trPr>
        <w:tc>
          <w:tcPr>
            <w:tcW w:w="14781" w:type="dxa"/>
            <w:gridSpan w:val="6"/>
          </w:tcPr>
          <w:p w:rsidR="007044B5" w:rsidRPr="00B70AF0" w:rsidRDefault="007044B5" w:rsidP="001D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F0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171FD0" w:rsidTr="00833466">
        <w:trPr>
          <w:trHeight w:val="444"/>
        </w:trPr>
        <w:tc>
          <w:tcPr>
            <w:tcW w:w="661" w:type="dxa"/>
          </w:tcPr>
          <w:p w:rsidR="00171FD0" w:rsidRPr="00FB4DE0" w:rsidRDefault="008A3F31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171FD0" w:rsidRPr="004F5F69" w:rsidRDefault="00A85F5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Жилой дом 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Хануко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Ханукаева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1913 г.</w:t>
            </w:r>
          </w:p>
        </w:tc>
        <w:tc>
          <w:tcPr>
            <w:tcW w:w="3026" w:type="dxa"/>
          </w:tcPr>
          <w:p w:rsidR="00171FD0" w:rsidRPr="004F5F69" w:rsidRDefault="00A85F5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г. Дербент, 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ул.Ленина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9 а, (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ул.Пушкина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д.14/1, 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кв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1, кв.5</w:t>
            </w:r>
          </w:p>
        </w:tc>
        <w:tc>
          <w:tcPr>
            <w:tcW w:w="1921" w:type="dxa"/>
          </w:tcPr>
          <w:p w:rsidR="00171FD0" w:rsidRPr="004F5F69" w:rsidRDefault="000D3EF9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22.07.2021 г. № 758</w:t>
            </w:r>
          </w:p>
        </w:tc>
        <w:tc>
          <w:tcPr>
            <w:tcW w:w="3045" w:type="dxa"/>
          </w:tcPr>
          <w:p w:rsidR="00171FD0" w:rsidRPr="004F5F69" w:rsidRDefault="000D3EF9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Дербент»</w:t>
            </w:r>
          </w:p>
        </w:tc>
        <w:tc>
          <w:tcPr>
            <w:tcW w:w="2681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Агентства от 16.08.2021 г. 10/21</w:t>
            </w:r>
          </w:p>
        </w:tc>
      </w:tr>
      <w:tr w:rsidR="00171FD0" w:rsidTr="00833466">
        <w:trPr>
          <w:trHeight w:val="444"/>
        </w:trPr>
        <w:tc>
          <w:tcPr>
            <w:tcW w:w="661" w:type="dxa"/>
          </w:tcPr>
          <w:p w:rsidR="00171FD0" w:rsidRPr="00FB4DE0" w:rsidRDefault="008A3F31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Жилой дом начала ХХ в.</w:t>
            </w:r>
          </w:p>
        </w:tc>
        <w:tc>
          <w:tcPr>
            <w:tcW w:w="3026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г. Дербент, </w:t>
            </w:r>
            <w:proofErr w:type="spellStart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ул.Пушкина</w:t>
            </w:r>
            <w:proofErr w:type="spellEnd"/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д.16</w:t>
            </w:r>
          </w:p>
        </w:tc>
        <w:tc>
          <w:tcPr>
            <w:tcW w:w="1921" w:type="dxa"/>
          </w:tcPr>
          <w:p w:rsidR="00171FD0" w:rsidRPr="004F5F69" w:rsidRDefault="000D3EF9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12.07.2021 г. № 715</w:t>
            </w:r>
          </w:p>
        </w:tc>
        <w:tc>
          <w:tcPr>
            <w:tcW w:w="3045" w:type="dxa"/>
          </w:tcPr>
          <w:p w:rsidR="00171FD0" w:rsidRPr="004F5F69" w:rsidRDefault="000D3EF9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81" w:type="dxa"/>
          </w:tcPr>
          <w:p w:rsidR="00171FD0" w:rsidRPr="004F5F69" w:rsidRDefault="00D75BBE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F5F6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Агентства от 16.08.2021 г. 11/21</w:t>
            </w:r>
          </w:p>
        </w:tc>
      </w:tr>
      <w:tr w:rsidR="00A505B7" w:rsidTr="00833466">
        <w:trPr>
          <w:trHeight w:val="444"/>
        </w:trPr>
        <w:tc>
          <w:tcPr>
            <w:tcW w:w="661" w:type="dxa"/>
          </w:tcPr>
          <w:p w:rsidR="00A505B7" w:rsidRPr="00FB4DE0" w:rsidRDefault="0083346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7" w:type="dxa"/>
          </w:tcPr>
          <w:p w:rsidR="00A505B7" w:rsidRPr="00F92451" w:rsidRDefault="00217594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Жилой дом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нач.ХХ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</w:t>
            </w:r>
          </w:p>
        </w:tc>
        <w:tc>
          <w:tcPr>
            <w:tcW w:w="3026" w:type="dxa"/>
          </w:tcPr>
          <w:p w:rsidR="00A505B7" w:rsidRPr="00F92451" w:rsidRDefault="00217594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 Дербент, ул.</w:t>
            </w:r>
            <w:r w:rsidR="00C65828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Пушкина д.53-б</w:t>
            </w:r>
          </w:p>
        </w:tc>
        <w:tc>
          <w:tcPr>
            <w:tcW w:w="1921" w:type="dxa"/>
          </w:tcPr>
          <w:p w:rsidR="00A505B7" w:rsidRPr="00F92451" w:rsidRDefault="002E095D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01.09.2021 г.</w:t>
            </w:r>
          </w:p>
        </w:tc>
        <w:tc>
          <w:tcPr>
            <w:tcW w:w="3045" w:type="dxa"/>
          </w:tcPr>
          <w:p w:rsidR="00A505B7" w:rsidRPr="00F92451" w:rsidRDefault="002E095D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81" w:type="dxa"/>
          </w:tcPr>
          <w:p w:rsidR="00F572F3" w:rsidRPr="00F92451" w:rsidRDefault="00F572F3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F572F3" w:rsidRPr="00F92451" w:rsidRDefault="003F2627" w:rsidP="00F572F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F572F3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риказ от 22.12.2021 г. №144/21-од </w:t>
            </w:r>
          </w:p>
          <w:p w:rsidR="00A505B7" w:rsidRPr="00F92451" w:rsidRDefault="00F572F3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A505B7" w:rsidTr="00833466">
        <w:trPr>
          <w:trHeight w:val="444"/>
        </w:trPr>
        <w:tc>
          <w:tcPr>
            <w:tcW w:w="661" w:type="dxa"/>
          </w:tcPr>
          <w:p w:rsidR="00A505B7" w:rsidRPr="00FB4DE0" w:rsidRDefault="00833466" w:rsidP="0017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:rsidR="00A505B7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Жилой дом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А.Г.Погосова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1900 г.</w:t>
            </w:r>
          </w:p>
        </w:tc>
        <w:tc>
          <w:tcPr>
            <w:tcW w:w="3026" w:type="dxa"/>
          </w:tcPr>
          <w:p w:rsidR="00A505B7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г. Дербент,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ул.Буйнакского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.42 </w:t>
            </w:r>
          </w:p>
        </w:tc>
        <w:tc>
          <w:tcPr>
            <w:tcW w:w="1921" w:type="dxa"/>
          </w:tcPr>
          <w:p w:rsidR="00A505B7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01.09.2021 г.</w:t>
            </w:r>
          </w:p>
        </w:tc>
        <w:tc>
          <w:tcPr>
            <w:tcW w:w="3045" w:type="dxa"/>
          </w:tcPr>
          <w:p w:rsidR="00A505B7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81" w:type="dxa"/>
          </w:tcPr>
          <w:p w:rsidR="00A505B7" w:rsidRPr="00F92451" w:rsidRDefault="003F2627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риказ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от 22.12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.2021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  <w:r w:rsidR="002E473E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№142/21-од</w:t>
            </w:r>
            <w:r w:rsidR="00833046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833046" w:rsidRPr="00F92451" w:rsidRDefault="00833046" w:rsidP="00171FD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65828" w:rsidTr="00833466">
        <w:trPr>
          <w:trHeight w:val="444"/>
        </w:trPr>
        <w:tc>
          <w:tcPr>
            <w:tcW w:w="661" w:type="dxa"/>
          </w:tcPr>
          <w:p w:rsidR="00C65828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:rsidR="00C65828" w:rsidRPr="00F92451" w:rsidRDefault="00C65828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Жилой дом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Погосовых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1902 г.</w:t>
            </w:r>
          </w:p>
        </w:tc>
        <w:tc>
          <w:tcPr>
            <w:tcW w:w="3026" w:type="dxa"/>
          </w:tcPr>
          <w:p w:rsidR="00C65828" w:rsidRPr="00F92451" w:rsidRDefault="00C65828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 Дербент, ул.</w:t>
            </w:r>
            <w:r w:rsidR="00AB3352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Ленина,</w:t>
            </w:r>
            <w:r w:rsidR="00AB3352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54</w:t>
            </w:r>
          </w:p>
        </w:tc>
        <w:tc>
          <w:tcPr>
            <w:tcW w:w="1921" w:type="dxa"/>
          </w:tcPr>
          <w:p w:rsidR="00C65828" w:rsidRPr="00F92451" w:rsidRDefault="004E58C2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01.09.2021 г</w:t>
            </w:r>
          </w:p>
        </w:tc>
        <w:tc>
          <w:tcPr>
            <w:tcW w:w="3045" w:type="dxa"/>
          </w:tcPr>
          <w:p w:rsidR="00C65828" w:rsidRPr="00F92451" w:rsidRDefault="004E58C2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Управление архитектуры и градостроительства Администрации городского округа «город Дербент</w:t>
            </w:r>
          </w:p>
        </w:tc>
        <w:tc>
          <w:tcPr>
            <w:tcW w:w="2681" w:type="dxa"/>
          </w:tcPr>
          <w:p w:rsidR="0062709B" w:rsidRPr="00F92451" w:rsidRDefault="003F2627" w:rsidP="006270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  <w:r w:rsidR="0062709B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риказ от 22.12.2021 г. №143/21-од </w:t>
            </w:r>
          </w:p>
          <w:p w:rsidR="00C65828" w:rsidRPr="00F92451" w:rsidRDefault="0062709B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62709B" w:rsidRPr="00F92451" w:rsidRDefault="0062709B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E2FE4" w:rsidTr="00833466">
        <w:trPr>
          <w:trHeight w:val="444"/>
        </w:trPr>
        <w:tc>
          <w:tcPr>
            <w:tcW w:w="661" w:type="dxa"/>
          </w:tcPr>
          <w:p w:rsidR="002E2FE4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:rsidR="002E2FE4" w:rsidRPr="00F92451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Надмогильные памятники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хадагинского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кладбища 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XIV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XVIII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вв.</w:t>
            </w:r>
          </w:p>
        </w:tc>
        <w:tc>
          <w:tcPr>
            <w:tcW w:w="3026" w:type="dxa"/>
          </w:tcPr>
          <w:p w:rsidR="002E2FE4" w:rsidRPr="00F92451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Хадаги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Кайтагский</w:t>
            </w:r>
            <w:proofErr w:type="spellEnd"/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2E2FE4" w:rsidRPr="00F92451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104</w:t>
            </w:r>
          </w:p>
        </w:tc>
        <w:tc>
          <w:tcPr>
            <w:tcW w:w="3045" w:type="dxa"/>
          </w:tcPr>
          <w:p w:rsidR="002E2FE4" w:rsidRPr="00F92451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D744B0" w:rsidRPr="00F92451" w:rsidRDefault="00D744B0" w:rsidP="00D744B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07.02.2022 г. №</w:t>
            </w:r>
            <w:r w:rsidR="0007766D"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</w:t>
            </w:r>
            <w:r w:rsidRPr="00F9245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2E2FE4" w:rsidRPr="00F92451" w:rsidRDefault="002E2FE4" w:rsidP="004E58C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C46A9" w:rsidTr="00833466">
        <w:trPr>
          <w:trHeight w:val="444"/>
        </w:trPr>
        <w:tc>
          <w:tcPr>
            <w:tcW w:w="661" w:type="dxa"/>
          </w:tcPr>
          <w:p w:rsidR="00CC46A9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:rsidR="00CC46A9" w:rsidRPr="00747EE9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Кладбище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Местте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Х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III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</w:t>
            </w:r>
          </w:p>
        </w:tc>
        <w:tc>
          <w:tcPr>
            <w:tcW w:w="3026" w:type="dxa"/>
          </w:tcPr>
          <w:p w:rsidR="00CC46A9" w:rsidRPr="00747EE9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Хадаги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Кайтагский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район, на окраине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с.Хадаги</w:t>
            </w:r>
            <w:proofErr w:type="spellEnd"/>
          </w:p>
        </w:tc>
        <w:tc>
          <w:tcPr>
            <w:tcW w:w="1921" w:type="dxa"/>
          </w:tcPr>
          <w:p w:rsidR="00CC46A9" w:rsidRPr="00747EE9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104</w:t>
            </w:r>
          </w:p>
        </w:tc>
        <w:tc>
          <w:tcPr>
            <w:tcW w:w="3045" w:type="dxa"/>
          </w:tcPr>
          <w:p w:rsidR="00CC46A9" w:rsidRPr="00747EE9" w:rsidRDefault="00CC46A9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1C74F8" w:rsidRPr="00747EE9" w:rsidRDefault="001C74F8" w:rsidP="001C74F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№13/21-од </w:t>
            </w:r>
          </w:p>
          <w:p w:rsidR="00CC46A9" w:rsidRPr="00747EE9" w:rsidRDefault="00CC46A9" w:rsidP="004E58C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C46A9" w:rsidTr="00833466">
        <w:trPr>
          <w:trHeight w:val="444"/>
        </w:trPr>
        <w:tc>
          <w:tcPr>
            <w:tcW w:w="661" w:type="dxa"/>
          </w:tcPr>
          <w:p w:rsidR="00CC46A9" w:rsidRPr="00FB4DE0" w:rsidRDefault="00833466" w:rsidP="00C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47" w:type="dxa"/>
          </w:tcPr>
          <w:p w:rsidR="00CC46A9" w:rsidRPr="00747EE9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Группа датированных надгробий 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XVIII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</w:t>
            </w:r>
          </w:p>
        </w:tc>
        <w:tc>
          <w:tcPr>
            <w:tcW w:w="3026" w:type="dxa"/>
          </w:tcPr>
          <w:p w:rsidR="00CC46A9" w:rsidRPr="00747EE9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Ругуджа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Гунибский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CC46A9" w:rsidRPr="00747EE9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CC46A9" w:rsidRPr="00747EE9" w:rsidRDefault="0046091C" w:rsidP="00C6582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1A1FFB" w:rsidRPr="00747EE9" w:rsidRDefault="001A1FFB" w:rsidP="001A1FF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№09/21-од </w:t>
            </w:r>
          </w:p>
          <w:p w:rsidR="00CC46A9" w:rsidRPr="00747EE9" w:rsidRDefault="00CC46A9" w:rsidP="004E58C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28630F" w:rsidTr="00833466">
        <w:trPr>
          <w:trHeight w:val="444"/>
        </w:trPr>
        <w:tc>
          <w:tcPr>
            <w:tcW w:w="661" w:type="dxa"/>
          </w:tcPr>
          <w:p w:rsidR="0028630F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Могилы предводителей восстания 1877 г. </w:t>
            </w:r>
          </w:p>
        </w:tc>
        <w:tc>
          <w:tcPr>
            <w:tcW w:w="3026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Ругуджа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Гунибский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257F25" w:rsidRPr="00747EE9" w:rsidRDefault="00257F25" w:rsidP="00257F2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№14/21-од </w:t>
            </w:r>
          </w:p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8630F" w:rsidTr="00833466">
        <w:trPr>
          <w:trHeight w:val="444"/>
        </w:trPr>
        <w:tc>
          <w:tcPr>
            <w:tcW w:w="661" w:type="dxa"/>
          </w:tcPr>
          <w:p w:rsidR="0028630F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Башня Чинара Мусы</w:t>
            </w:r>
          </w:p>
        </w:tc>
        <w:tc>
          <w:tcPr>
            <w:tcW w:w="3026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Ругуджа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Гунибский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105</w:t>
            </w:r>
          </w:p>
        </w:tc>
        <w:tc>
          <w:tcPr>
            <w:tcW w:w="3045" w:type="dxa"/>
          </w:tcPr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1C74F8" w:rsidRPr="00747EE9" w:rsidRDefault="001C74F8" w:rsidP="001C74F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07.02.2022 г. №</w:t>
            </w:r>
            <w:r w:rsidR="00257F25"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28630F" w:rsidRPr="00747EE9" w:rsidRDefault="0028630F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746CE" w:rsidTr="00833466">
        <w:trPr>
          <w:trHeight w:val="444"/>
        </w:trPr>
        <w:tc>
          <w:tcPr>
            <w:tcW w:w="661" w:type="dxa"/>
          </w:tcPr>
          <w:p w:rsidR="004746CE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7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Кладбище 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XIV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XV</w:t>
            </w: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вв.</w:t>
            </w:r>
            <w:r w:rsidR="0000148D"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ТТАТИ</w:t>
            </w:r>
            <w:proofErr w:type="spellEnd"/>
            <w:r w:rsidR="0000148D"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-ПИР</w:t>
            </w:r>
          </w:p>
        </w:tc>
        <w:tc>
          <w:tcPr>
            <w:tcW w:w="3026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Баршамай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Кайтагского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района, в окрестностях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сел.Баршамай</w:t>
            </w:r>
            <w:proofErr w:type="spellEnd"/>
          </w:p>
        </w:tc>
        <w:tc>
          <w:tcPr>
            <w:tcW w:w="1921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106</w:t>
            </w:r>
          </w:p>
        </w:tc>
        <w:tc>
          <w:tcPr>
            <w:tcW w:w="3045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00148D" w:rsidRPr="00747EE9" w:rsidRDefault="0000148D" w:rsidP="000014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№12/21-од </w:t>
            </w:r>
          </w:p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746CE" w:rsidTr="00833466">
        <w:trPr>
          <w:trHeight w:val="444"/>
        </w:trPr>
        <w:tc>
          <w:tcPr>
            <w:tcW w:w="661" w:type="dxa"/>
          </w:tcPr>
          <w:p w:rsidR="004746CE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7" w:type="dxa"/>
          </w:tcPr>
          <w:p w:rsidR="004746CE" w:rsidRPr="00747EE9" w:rsidRDefault="009F411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Надмогильный памятник эмира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Алтаву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сына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Албайара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ал-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Кайдаки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(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Кайтагского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 1389 г.</w:t>
            </w:r>
          </w:p>
        </w:tc>
        <w:tc>
          <w:tcPr>
            <w:tcW w:w="3026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Баршамай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Кайтагского</w:t>
            </w:r>
            <w:proofErr w:type="spellEnd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района, в окрестностях </w:t>
            </w:r>
            <w:proofErr w:type="spellStart"/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сел.Баршамай</w:t>
            </w:r>
            <w:proofErr w:type="spellEnd"/>
          </w:p>
        </w:tc>
        <w:tc>
          <w:tcPr>
            <w:tcW w:w="1921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22.09.2021 г. № 106</w:t>
            </w:r>
          </w:p>
        </w:tc>
        <w:tc>
          <w:tcPr>
            <w:tcW w:w="3045" w:type="dxa"/>
          </w:tcPr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Институт истории, археологии и этнографии ДФИЦ РАН</w:t>
            </w:r>
          </w:p>
        </w:tc>
        <w:tc>
          <w:tcPr>
            <w:tcW w:w="2681" w:type="dxa"/>
          </w:tcPr>
          <w:p w:rsidR="004F3BAF" w:rsidRPr="00747EE9" w:rsidRDefault="004F3BAF" w:rsidP="004F3BA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47E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№11/21-од </w:t>
            </w:r>
          </w:p>
          <w:p w:rsidR="004746CE" w:rsidRPr="00747EE9" w:rsidRDefault="004746CE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E4E82" w:rsidTr="00833466">
        <w:trPr>
          <w:trHeight w:val="444"/>
        </w:trPr>
        <w:tc>
          <w:tcPr>
            <w:tcW w:w="661" w:type="dxa"/>
          </w:tcPr>
          <w:p w:rsidR="00EE4E82" w:rsidRPr="00FB4DE0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7" w:type="dxa"/>
          </w:tcPr>
          <w:p w:rsidR="00EE4E82" w:rsidRPr="00D95966" w:rsidRDefault="00710550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Кладбище времен Кавказской войны, где похоронены мюриды и </w:t>
            </w: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муртазеки</w:t>
            </w:r>
            <w:proofErr w:type="spellEnd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из с. </w:t>
            </w: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Алмак</w:t>
            </w:r>
            <w:proofErr w:type="spellEnd"/>
          </w:p>
        </w:tc>
        <w:tc>
          <w:tcPr>
            <w:tcW w:w="3026" w:type="dxa"/>
          </w:tcPr>
          <w:p w:rsidR="00EE4E82" w:rsidRPr="00D95966" w:rsidRDefault="00710550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с. </w:t>
            </w: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Алмак</w:t>
            </w:r>
            <w:proofErr w:type="spellEnd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Казбековский</w:t>
            </w:r>
            <w:proofErr w:type="spellEnd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EE4E82" w:rsidRPr="00D95966" w:rsidRDefault="00982631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01.10.2021 г.</w:t>
            </w:r>
          </w:p>
        </w:tc>
        <w:tc>
          <w:tcPr>
            <w:tcW w:w="3045" w:type="dxa"/>
          </w:tcPr>
          <w:p w:rsidR="00EE4E82" w:rsidRPr="00D95966" w:rsidRDefault="00982631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Сираждинов</w:t>
            </w:r>
            <w:proofErr w:type="spellEnd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Мухамед</w:t>
            </w:r>
            <w:proofErr w:type="spellEnd"/>
          </w:p>
        </w:tc>
        <w:tc>
          <w:tcPr>
            <w:tcW w:w="2681" w:type="dxa"/>
          </w:tcPr>
          <w:p w:rsidR="00AF5DF0" w:rsidRPr="00D95966" w:rsidRDefault="00B4709C" w:rsidP="00AF5D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Приказ </w:t>
            </w:r>
            <w:r w:rsidR="00AF5DF0" w:rsidRPr="00D959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15.02.2022 г. №17/21-од </w:t>
            </w:r>
          </w:p>
          <w:p w:rsidR="00AF5DF0" w:rsidRPr="00D95966" w:rsidRDefault="00D95966" w:rsidP="00AF5D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321EF6" w:rsidRPr="00AD17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ОТКАЗ</w:t>
            </w:r>
            <w:r w:rsidRPr="00AD17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EE4E82" w:rsidRPr="00D95966" w:rsidRDefault="00EE4E82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D6C53" w:rsidTr="00833466">
        <w:trPr>
          <w:trHeight w:val="444"/>
        </w:trPr>
        <w:tc>
          <w:tcPr>
            <w:tcW w:w="661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7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Надмогильный памятник участнику сражения </w:t>
            </w: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битвы с Надир шахом, </w:t>
            </w: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XVIII</w:t>
            </w: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</w:t>
            </w:r>
          </w:p>
        </w:tc>
        <w:tc>
          <w:tcPr>
            <w:tcW w:w="3026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Лакский</w:t>
            </w:r>
            <w:proofErr w:type="spellEnd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Гасанов Рамазан </w:t>
            </w: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681" w:type="dxa"/>
          </w:tcPr>
          <w:p w:rsidR="00B66A56" w:rsidRPr="00D95966" w:rsidRDefault="00B66A56" w:rsidP="00B66A56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24.02.2022 г. №/</w:t>
            </w:r>
            <w:r w:rsidR="0089260A"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2322</w:t>
            </w: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-од </w:t>
            </w:r>
          </w:p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D6C53" w:rsidTr="00833466">
        <w:trPr>
          <w:trHeight w:val="444"/>
        </w:trPr>
        <w:tc>
          <w:tcPr>
            <w:tcW w:w="661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47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Надмогильный памятник участнику восстания 1877 г </w:t>
            </w: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Шахимилаву</w:t>
            </w:r>
            <w:proofErr w:type="spellEnd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Хаджи, в </w:t>
            </w:r>
            <w:r w:rsidR="00561B3F"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</w:t>
            </w: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Шахува</w:t>
            </w:r>
            <w:proofErr w:type="spellEnd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Лакский</w:t>
            </w:r>
            <w:proofErr w:type="spellEnd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D95966" w:rsidRDefault="007A35CA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Гасанов Рамазан </w:t>
            </w:r>
            <w:proofErr w:type="spellStart"/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681" w:type="dxa"/>
          </w:tcPr>
          <w:p w:rsidR="00561B3F" w:rsidRPr="00D95966" w:rsidRDefault="00561B3F" w:rsidP="00561B3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59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07.02.2022 г. №15/21-од </w:t>
            </w:r>
          </w:p>
          <w:p w:rsidR="003D6C53" w:rsidRPr="00D95966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D6C53" w:rsidTr="00833466">
        <w:trPr>
          <w:trHeight w:val="444"/>
        </w:trPr>
        <w:tc>
          <w:tcPr>
            <w:tcW w:w="661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7" w:type="dxa"/>
          </w:tcPr>
          <w:p w:rsidR="003D6C53" w:rsidRPr="00EF0EF5" w:rsidRDefault="003D6C53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Надмогильный памятник участнику восстания 1877 г. в сел. (</w:t>
            </w:r>
            <w:proofErr w:type="spellStart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Алибек</w:t>
            </w:r>
            <w:proofErr w:type="spellEnd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Багин</w:t>
            </w:r>
            <w:proofErr w:type="spellEnd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Абдулла Хаджи.</w:t>
            </w:r>
          </w:p>
        </w:tc>
        <w:tc>
          <w:tcPr>
            <w:tcW w:w="3026" w:type="dxa"/>
          </w:tcPr>
          <w:p w:rsidR="003D6C53" w:rsidRPr="00EF0EF5" w:rsidRDefault="003D6C53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Лакский</w:t>
            </w:r>
            <w:proofErr w:type="spellEnd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район </w:t>
            </w:r>
          </w:p>
        </w:tc>
        <w:tc>
          <w:tcPr>
            <w:tcW w:w="1921" w:type="dxa"/>
          </w:tcPr>
          <w:p w:rsidR="003D6C53" w:rsidRPr="00EF0EF5" w:rsidRDefault="003D6C53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15.11.2021 г.</w:t>
            </w:r>
          </w:p>
        </w:tc>
        <w:tc>
          <w:tcPr>
            <w:tcW w:w="3045" w:type="dxa"/>
          </w:tcPr>
          <w:p w:rsidR="003D6C53" w:rsidRPr="00EF0EF5" w:rsidRDefault="007A35CA" w:rsidP="002863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Гасанов Рамазан </w:t>
            </w:r>
            <w:proofErr w:type="spellStart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Билалович</w:t>
            </w:r>
            <w:proofErr w:type="spellEnd"/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:rsidR="00063BA3" w:rsidRPr="00EF0EF5" w:rsidRDefault="00063BA3" w:rsidP="00063B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7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(ОТКАЗ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3D6C53" w:rsidRPr="00EF0EF5" w:rsidRDefault="001E7B58" w:rsidP="00063B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 от 25</w:t>
            </w:r>
            <w:r w:rsidR="0095140C"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.02.2022 г. №26</w:t>
            </w:r>
            <w:r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/21-од </w:t>
            </w:r>
          </w:p>
        </w:tc>
      </w:tr>
      <w:tr w:rsidR="003D6C53" w:rsidTr="00833466">
        <w:trPr>
          <w:trHeight w:val="444"/>
        </w:trPr>
        <w:tc>
          <w:tcPr>
            <w:tcW w:w="661" w:type="dxa"/>
          </w:tcPr>
          <w:p w:rsidR="003D6C53" w:rsidRDefault="00833466" w:rsidP="0028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7" w:type="dxa"/>
          </w:tcPr>
          <w:p w:rsidR="003D6C53" w:rsidRPr="00EF0EF5" w:rsidRDefault="007A35CA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Мечеть</w:t>
            </w:r>
          </w:p>
        </w:tc>
        <w:tc>
          <w:tcPr>
            <w:tcW w:w="3026" w:type="dxa"/>
          </w:tcPr>
          <w:p w:rsidR="003D6C53" w:rsidRPr="00EF0EF5" w:rsidRDefault="007A35CA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Магар</w:t>
            </w:r>
            <w:r w:rsidR="007A0172"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амкентский</w:t>
            </w:r>
            <w:proofErr w:type="spellEnd"/>
            <w:r w:rsidR="007A0172"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район, с. Хорель</w:t>
            </w:r>
          </w:p>
        </w:tc>
        <w:tc>
          <w:tcPr>
            <w:tcW w:w="1921" w:type="dxa"/>
          </w:tcPr>
          <w:p w:rsidR="003D6C53" w:rsidRPr="00EF0EF5" w:rsidRDefault="007A35CA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17.11.2021 г.</w:t>
            </w:r>
          </w:p>
        </w:tc>
        <w:tc>
          <w:tcPr>
            <w:tcW w:w="3045" w:type="dxa"/>
          </w:tcPr>
          <w:p w:rsidR="003D6C53" w:rsidRPr="00EF0EF5" w:rsidRDefault="007A35CA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Ханов Ф.Г.</w:t>
            </w:r>
          </w:p>
        </w:tc>
        <w:tc>
          <w:tcPr>
            <w:tcW w:w="2681" w:type="dxa"/>
          </w:tcPr>
          <w:p w:rsidR="00A563B2" w:rsidRPr="00EF0EF5" w:rsidRDefault="00A563B2" w:rsidP="00A563B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03.02.2022 г</w:t>
            </w:r>
            <w:r w:rsidR="00142C5D"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№06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/21-од </w:t>
            </w:r>
          </w:p>
          <w:p w:rsidR="003D6C53" w:rsidRPr="00EF0EF5" w:rsidRDefault="003D6C53" w:rsidP="002863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636E2" w:rsidTr="00B636E2">
        <w:trPr>
          <w:trHeight w:val="444"/>
        </w:trPr>
        <w:tc>
          <w:tcPr>
            <w:tcW w:w="14781" w:type="dxa"/>
            <w:gridSpan w:val="6"/>
          </w:tcPr>
          <w:p w:rsidR="00B636E2" w:rsidRPr="0074443C" w:rsidRDefault="00B636E2" w:rsidP="00B63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43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</w:t>
            </w:r>
          </w:p>
          <w:p w:rsidR="00B636E2" w:rsidRPr="00813EB9" w:rsidRDefault="00B636E2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044B5" w:rsidTr="00B636E2">
        <w:trPr>
          <w:trHeight w:val="444"/>
        </w:trPr>
        <w:tc>
          <w:tcPr>
            <w:tcW w:w="14781" w:type="dxa"/>
            <w:gridSpan w:val="6"/>
          </w:tcPr>
          <w:p w:rsidR="007044B5" w:rsidRPr="00813EB9" w:rsidRDefault="001C25C6" w:rsidP="001C2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B9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</w:tr>
      <w:tr w:rsidR="00C82D22" w:rsidTr="00833466">
        <w:trPr>
          <w:trHeight w:val="444"/>
        </w:trPr>
        <w:tc>
          <w:tcPr>
            <w:tcW w:w="661" w:type="dxa"/>
          </w:tcPr>
          <w:p w:rsidR="00C82D22" w:rsidRDefault="00C82D22" w:rsidP="00C8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C82D22" w:rsidRPr="00EF0EF5" w:rsidRDefault="00C82D22" w:rsidP="00C82D2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Жилой дом </w:t>
            </w:r>
            <w:proofErr w:type="spellStart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Митинова</w:t>
            </w:r>
            <w:proofErr w:type="spellEnd"/>
          </w:p>
        </w:tc>
        <w:tc>
          <w:tcPr>
            <w:tcW w:w="3026" w:type="dxa"/>
          </w:tcPr>
          <w:p w:rsidR="00C82D22" w:rsidRPr="00EF0EF5" w:rsidRDefault="00C82D22" w:rsidP="00C82D2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г. Дербент, </w:t>
            </w:r>
            <w:proofErr w:type="spellStart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ул.Курбанова</w:t>
            </w:r>
            <w:proofErr w:type="spellEnd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4</w:t>
            </w:r>
          </w:p>
        </w:tc>
        <w:tc>
          <w:tcPr>
            <w:tcW w:w="1921" w:type="dxa"/>
          </w:tcPr>
          <w:p w:rsidR="00C82D22" w:rsidRPr="00EF0EF5" w:rsidRDefault="00C82D22" w:rsidP="00C82D2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21.01.2022 г. № 79</w:t>
            </w:r>
          </w:p>
        </w:tc>
        <w:tc>
          <w:tcPr>
            <w:tcW w:w="3045" w:type="dxa"/>
          </w:tcPr>
          <w:p w:rsidR="00C82D22" w:rsidRPr="00EF0EF5" w:rsidRDefault="00C82D22" w:rsidP="00C82D2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Гарунов</w:t>
            </w:r>
            <w:proofErr w:type="spellEnd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Т.Г</w:t>
            </w:r>
          </w:p>
        </w:tc>
        <w:tc>
          <w:tcPr>
            <w:tcW w:w="2681" w:type="dxa"/>
          </w:tcPr>
          <w:p w:rsidR="0095140C" w:rsidRPr="00EF0EF5" w:rsidRDefault="0095140C" w:rsidP="0095140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01.03.2022 г. №27/21-од </w:t>
            </w:r>
          </w:p>
          <w:p w:rsidR="00C82D22" w:rsidRPr="00EF0EF5" w:rsidRDefault="00C82D22" w:rsidP="00C82D2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82D22" w:rsidTr="00833466">
        <w:trPr>
          <w:trHeight w:val="444"/>
        </w:trPr>
        <w:tc>
          <w:tcPr>
            <w:tcW w:w="661" w:type="dxa"/>
          </w:tcPr>
          <w:p w:rsidR="00C82D22" w:rsidRDefault="00C82D22" w:rsidP="00C8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C82D22" w:rsidRPr="00830E31" w:rsidRDefault="00C82D22" w:rsidP="00C82D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Гостиница «Петит-отель» </w:t>
            </w:r>
            <w:proofErr w:type="spellStart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Гамдуллы</w:t>
            </w:r>
            <w:proofErr w:type="spellEnd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Абдуллаева</w:t>
            </w:r>
          </w:p>
        </w:tc>
        <w:tc>
          <w:tcPr>
            <w:tcW w:w="3026" w:type="dxa"/>
          </w:tcPr>
          <w:p w:rsidR="00C82D22" w:rsidRPr="00830E31" w:rsidRDefault="00C82D22" w:rsidP="00C82D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Дербент, </w:t>
            </w:r>
            <w:proofErr w:type="spellStart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ул.Курбанова</w:t>
            </w:r>
            <w:proofErr w:type="spellEnd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1</w:t>
            </w:r>
          </w:p>
        </w:tc>
        <w:tc>
          <w:tcPr>
            <w:tcW w:w="1921" w:type="dxa"/>
          </w:tcPr>
          <w:p w:rsidR="00C82D22" w:rsidRPr="00830E31" w:rsidRDefault="00C82D22" w:rsidP="00C82D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21.01.2022 г. № 80</w:t>
            </w:r>
          </w:p>
        </w:tc>
        <w:tc>
          <w:tcPr>
            <w:tcW w:w="3045" w:type="dxa"/>
          </w:tcPr>
          <w:p w:rsidR="00C82D22" w:rsidRPr="00830E31" w:rsidRDefault="00C82D22" w:rsidP="00C82D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Гарунов</w:t>
            </w:r>
            <w:proofErr w:type="spellEnd"/>
            <w:r w:rsidRPr="00830E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Т.Г</w:t>
            </w:r>
          </w:p>
        </w:tc>
        <w:tc>
          <w:tcPr>
            <w:tcW w:w="2681" w:type="dxa"/>
          </w:tcPr>
          <w:p w:rsidR="00C82D22" w:rsidRPr="00AD17DE" w:rsidRDefault="003702CE" w:rsidP="00C82D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17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D17DE" w:rsidRPr="00AD17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ОТКАЗ</w:t>
            </w:r>
            <w:r w:rsidR="004336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Приказ от 05.04.2022 г. №40</w:t>
            </w:r>
            <w:r w:rsidR="00433639" w:rsidRPr="00EF0E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/21-од</w:t>
            </w:r>
          </w:p>
        </w:tc>
      </w:tr>
      <w:tr w:rsidR="00B10B20" w:rsidTr="00833466">
        <w:trPr>
          <w:trHeight w:val="444"/>
        </w:trPr>
        <w:tc>
          <w:tcPr>
            <w:tcW w:w="66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Достопримечательное место «Укрепление </w:t>
            </w:r>
            <w:proofErr w:type="spellStart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Гимейди</w:t>
            </w:r>
            <w:proofErr w:type="spellEnd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», </w:t>
            </w: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VI</w:t>
            </w: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в.-</w:t>
            </w:r>
            <w:proofErr w:type="spellStart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сер.ХХ</w:t>
            </w:r>
            <w:proofErr w:type="spellEnd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вв.</w:t>
            </w:r>
          </w:p>
        </w:tc>
        <w:tc>
          <w:tcPr>
            <w:tcW w:w="3026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Дербентский район, урочище </w:t>
            </w:r>
            <w:proofErr w:type="spellStart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Гимейди</w:t>
            </w:r>
            <w:proofErr w:type="spellEnd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на </w:t>
            </w: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землях бывшего </w:t>
            </w:r>
            <w:proofErr w:type="spellStart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с.Гимейд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2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03.02.2022 г. №132</w:t>
            </w:r>
          </w:p>
        </w:tc>
        <w:tc>
          <w:tcPr>
            <w:tcW w:w="3045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МОО «Сохранение и развитие наследия с. </w:t>
            </w:r>
            <w:proofErr w:type="spellStart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Гимейди</w:t>
            </w:r>
            <w:proofErr w:type="spellEnd"/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Возрождение», председатель Гайдаров Т. А</w:t>
            </w:r>
          </w:p>
        </w:tc>
        <w:tc>
          <w:tcPr>
            <w:tcW w:w="268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C1726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от 14.03.2022 г. </w:t>
            </w:r>
            <w:r w:rsidRPr="00B465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№31</w:t>
            </w:r>
          </w:p>
        </w:tc>
      </w:tr>
      <w:tr w:rsidR="00B10B20" w:rsidTr="00833466">
        <w:trPr>
          <w:trHeight w:val="444"/>
        </w:trPr>
        <w:tc>
          <w:tcPr>
            <w:tcW w:w="66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7" w:type="dxa"/>
          </w:tcPr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Оборонительное сооружение</w:t>
            </w:r>
          </w:p>
        </w:tc>
        <w:tc>
          <w:tcPr>
            <w:tcW w:w="3026" w:type="dxa"/>
          </w:tcPr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с. Кума, </w:t>
            </w:r>
            <w:proofErr w:type="spellStart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Лакский</w:t>
            </w:r>
            <w:proofErr w:type="spellEnd"/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район</w:t>
            </w:r>
          </w:p>
        </w:tc>
        <w:tc>
          <w:tcPr>
            <w:tcW w:w="1921" w:type="dxa"/>
          </w:tcPr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07.02.2022 г. № 8</w:t>
            </w:r>
          </w:p>
        </w:tc>
        <w:tc>
          <w:tcPr>
            <w:tcW w:w="3045" w:type="dxa"/>
          </w:tcPr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ГБУ РЦОПИК</w:t>
            </w:r>
          </w:p>
        </w:tc>
        <w:tc>
          <w:tcPr>
            <w:tcW w:w="2681" w:type="dxa"/>
          </w:tcPr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14.02.2022 г. №16/21-од </w:t>
            </w:r>
          </w:p>
          <w:p w:rsidR="00B10B20" w:rsidRPr="00EF0EF5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A56B09" w:rsidTr="00833466">
        <w:trPr>
          <w:trHeight w:val="444"/>
        </w:trPr>
        <w:tc>
          <w:tcPr>
            <w:tcW w:w="661" w:type="dxa"/>
          </w:tcPr>
          <w:p w:rsidR="00A56B09" w:rsidRDefault="00A56B09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:rsidR="00A56B09" w:rsidRPr="00EF0EF5" w:rsidRDefault="00A56B09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5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A56B09" w:rsidRPr="00EF0EF5" w:rsidRDefault="00A56B09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Табасаранский район</w:t>
            </w:r>
          </w:p>
        </w:tc>
        <w:tc>
          <w:tcPr>
            <w:tcW w:w="1921" w:type="dxa"/>
          </w:tcPr>
          <w:p w:rsidR="00A56B09" w:rsidRPr="00631107" w:rsidRDefault="00631107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21.02.2022 г.</w:t>
            </w:r>
          </w:p>
        </w:tc>
        <w:tc>
          <w:tcPr>
            <w:tcW w:w="3045" w:type="dxa"/>
          </w:tcPr>
          <w:p w:rsidR="00A56B09" w:rsidRPr="00631107" w:rsidRDefault="00631107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Сефербеков</w:t>
            </w:r>
            <w:proofErr w:type="spellEnd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М,Н</w:t>
            </w:r>
            <w:proofErr w:type="gramEnd"/>
          </w:p>
          <w:p w:rsidR="00631107" w:rsidRPr="00631107" w:rsidRDefault="00631107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ДЮСШ </w:t>
            </w:r>
            <w:proofErr w:type="spellStart"/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им.Г.Гамидова,с.Хучни</w:t>
            </w:r>
            <w:proofErr w:type="spellEnd"/>
            <w:proofErr w:type="gramEnd"/>
          </w:p>
        </w:tc>
        <w:tc>
          <w:tcPr>
            <w:tcW w:w="2681" w:type="dxa"/>
          </w:tcPr>
          <w:p w:rsidR="00A56B09" w:rsidRPr="00631107" w:rsidRDefault="00631107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 w:rsidR="002E7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102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(90 р.д-06.07</w:t>
            </w:r>
            <w:r w:rsidR="002E7B7D" w:rsidRPr="002E7B7D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.22 г.)</w:t>
            </w:r>
          </w:p>
        </w:tc>
      </w:tr>
      <w:tr w:rsidR="00670828" w:rsidTr="00833466">
        <w:trPr>
          <w:trHeight w:val="444"/>
        </w:trPr>
        <w:tc>
          <w:tcPr>
            <w:tcW w:w="661" w:type="dxa"/>
          </w:tcPr>
          <w:p w:rsidR="0067082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:rsidR="00670828" w:rsidRPr="00A56B09" w:rsidRDefault="00670828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Стены старой мечети</w:t>
            </w:r>
          </w:p>
        </w:tc>
        <w:tc>
          <w:tcPr>
            <w:tcW w:w="3026" w:type="dxa"/>
          </w:tcPr>
          <w:p w:rsidR="00670828" w:rsidRDefault="00670828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Табасаранский район</w:t>
            </w:r>
          </w:p>
        </w:tc>
        <w:tc>
          <w:tcPr>
            <w:tcW w:w="1921" w:type="dxa"/>
          </w:tcPr>
          <w:p w:rsidR="00670828" w:rsidRPr="00631107" w:rsidRDefault="00670828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21.02.2022 г.</w:t>
            </w:r>
          </w:p>
        </w:tc>
        <w:tc>
          <w:tcPr>
            <w:tcW w:w="3045" w:type="dxa"/>
          </w:tcPr>
          <w:p w:rsidR="00670828" w:rsidRPr="00631107" w:rsidRDefault="00670828" w:rsidP="006708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Сефербеков</w:t>
            </w:r>
            <w:proofErr w:type="spellEnd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М,Н</w:t>
            </w:r>
            <w:proofErr w:type="gramEnd"/>
          </w:p>
          <w:p w:rsidR="00670828" w:rsidRPr="00631107" w:rsidRDefault="00670828" w:rsidP="006708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ДЮСШ </w:t>
            </w:r>
            <w:proofErr w:type="spellStart"/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им.Г.Гамидова,с.Хучни</w:t>
            </w:r>
            <w:proofErr w:type="spellEnd"/>
            <w:proofErr w:type="gramEnd"/>
          </w:p>
        </w:tc>
        <w:tc>
          <w:tcPr>
            <w:tcW w:w="2681" w:type="dxa"/>
          </w:tcPr>
          <w:p w:rsidR="00670828" w:rsidRPr="00631107" w:rsidRDefault="00456F75" w:rsidP="00B10B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6311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 w:rsidR="009B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:rsidR="00B10B20" w:rsidRPr="00D17532" w:rsidRDefault="007F387D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Шиле-</w:t>
            </w: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Гуллинский</w:t>
            </w:r>
            <w:proofErr w:type="spellEnd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деревянный мост, </w:t>
            </w: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перв.пол.Х</w:t>
            </w:r>
            <w:proofErr w:type="spellEnd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Х в. </w:t>
            </w:r>
          </w:p>
        </w:tc>
        <w:tc>
          <w:tcPr>
            <w:tcW w:w="3026" w:type="dxa"/>
          </w:tcPr>
          <w:p w:rsidR="00B10B20" w:rsidRPr="00D17532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с.Гулли</w:t>
            </w:r>
            <w:proofErr w:type="spellEnd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Табасаранский район</w:t>
            </w:r>
          </w:p>
        </w:tc>
        <w:tc>
          <w:tcPr>
            <w:tcW w:w="1921" w:type="dxa"/>
          </w:tcPr>
          <w:p w:rsidR="00B10B20" w:rsidRPr="00D17532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:rsidR="00B10B20" w:rsidRPr="00D17532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Велибекова Диана</w:t>
            </w:r>
          </w:p>
          <w:p w:rsidR="00B10B20" w:rsidRPr="00D17532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e</w:t>
            </w: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mail</w:t>
            </w:r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: </w:t>
            </w: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velibekovad</w:t>
            </w:r>
            <w:proofErr w:type="spellEnd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@</w:t>
            </w: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bk</w:t>
            </w:r>
            <w:proofErr w:type="spellEnd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proofErr w:type="spellStart"/>
            <w:r w:rsidRPr="00D17532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81" w:type="dxa"/>
          </w:tcPr>
          <w:p w:rsidR="00B10B20" w:rsidRPr="00F51B25" w:rsidRDefault="00F51B25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18.04.2022 г. №45/22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-од 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556B5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</w:tcPr>
          <w:p w:rsidR="00B10B20" w:rsidRPr="00A12A92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</w:tc>
        <w:tc>
          <w:tcPr>
            <w:tcW w:w="3026" w:type="dxa"/>
          </w:tcPr>
          <w:p w:rsidR="00B10B20" w:rsidRPr="00A12A92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Орджоникидзе, 2</w:t>
            </w:r>
          </w:p>
        </w:tc>
        <w:tc>
          <w:tcPr>
            <w:tcW w:w="1921" w:type="dxa"/>
          </w:tcPr>
          <w:p w:rsidR="00B10B20" w:rsidRPr="00A12A92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:rsidR="00B10B20" w:rsidRPr="00771C0B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81" w:type="dxa"/>
          </w:tcPr>
          <w:p w:rsidR="00B10B20" w:rsidRPr="00D85976" w:rsidRDefault="00B10B20" w:rsidP="00B10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556B5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Водонапорная башня на привокзальной площади</w:t>
            </w:r>
          </w:p>
        </w:tc>
        <w:tc>
          <w:tcPr>
            <w:tcW w:w="3026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 Махачкала</w:t>
            </w:r>
          </w:p>
        </w:tc>
        <w:tc>
          <w:tcPr>
            <w:tcW w:w="1921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22.02.2022 г. </w:t>
            </w:r>
          </w:p>
        </w:tc>
        <w:tc>
          <w:tcPr>
            <w:tcW w:w="3045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Участники общественного движения «</w:t>
            </w:r>
            <w:proofErr w:type="spellStart"/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Городнаш</w:t>
            </w:r>
            <w:proofErr w:type="spellEnd"/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2681" w:type="dxa"/>
          </w:tcPr>
          <w:p w:rsidR="00B10B20" w:rsidRPr="00837925" w:rsidRDefault="004E721A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</w:t>
            </w:r>
            <w:r w:rsidR="00F7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.04.2022 г. №</w:t>
            </w:r>
            <w:r w:rsidR="00F7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556B5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на привокзальной площади</w:t>
            </w:r>
          </w:p>
        </w:tc>
        <w:tc>
          <w:tcPr>
            <w:tcW w:w="3026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10/19</w:t>
            </w: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1" w:type="dxa"/>
          </w:tcPr>
          <w:p w:rsidR="00B10B20" w:rsidRPr="0028679E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556B5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47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Здание Дагестанского научного центра РАН</w:t>
            </w:r>
          </w:p>
        </w:tc>
        <w:tc>
          <w:tcPr>
            <w:tcW w:w="3026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г. Махачкала, ул. Гаджиева, 45</w:t>
            </w:r>
          </w:p>
        </w:tc>
        <w:tc>
          <w:tcPr>
            <w:tcW w:w="1921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:rsidR="00B10B20" w:rsidRPr="001F5FD3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Участники общественного движения «</w:t>
            </w:r>
            <w:proofErr w:type="spellStart"/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Городнаш</w:t>
            </w:r>
            <w:proofErr w:type="spellEnd"/>
            <w:r w:rsidRPr="001F5FD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2681" w:type="dxa"/>
          </w:tcPr>
          <w:p w:rsidR="00B10B20" w:rsidRPr="004E721A" w:rsidRDefault="004E721A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</w:t>
            </w:r>
            <w:r w:rsidR="00F7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.04.2022 г. №</w:t>
            </w:r>
            <w:r w:rsidR="00F7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556B58" w:rsidRDefault="00025B93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7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бывшего вокзала, вместе с водонапорной башней</w:t>
            </w:r>
          </w:p>
        </w:tc>
        <w:tc>
          <w:tcPr>
            <w:tcW w:w="3026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Кумторкала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бархана Сары-Кум</w:t>
            </w: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 г.</w:t>
            </w: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81" w:type="dxa"/>
          </w:tcPr>
          <w:p w:rsidR="00B10B20" w:rsidRPr="00DD7A3C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C1726B" w:rsidRDefault="00025B93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47" w:type="dxa"/>
          </w:tcPr>
          <w:p w:rsidR="00B10B20" w:rsidRPr="00D70C9C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й дом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Мататова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1889г.</w:t>
            </w:r>
          </w:p>
          <w:p w:rsidR="00B10B20" w:rsidRPr="00AF7162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B10B20" w:rsidRPr="00D70C9C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г. Дербент, ул. Канделаки, 17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8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 w:rsidR="00123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629" w:rsidRPr="00C1726B" w:rsidRDefault="008805B8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раб-23</w:t>
            </w:r>
            <w:r w:rsidR="00123629">
              <w:rPr>
                <w:rFonts w:ascii="Times New Roman" w:hAnsi="Times New Roman" w:cs="Times New Roman"/>
                <w:sz w:val="28"/>
                <w:szCs w:val="28"/>
              </w:rPr>
              <w:t>.07.2022 г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C1726B" w:rsidRDefault="00025B93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47" w:type="dxa"/>
          </w:tcPr>
          <w:p w:rsidR="00B10B20" w:rsidRPr="00CF13F3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F13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Жилой дом А. </w:t>
            </w:r>
            <w:proofErr w:type="spellStart"/>
            <w:r w:rsidRPr="00CF13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Дадашева</w:t>
            </w:r>
            <w:proofErr w:type="spellEnd"/>
            <w:r w:rsidRPr="00CF13F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нач. XX в.</w:t>
            </w:r>
          </w:p>
          <w:p w:rsidR="00B10B20" w:rsidRPr="00D70C9C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B10B20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2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8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C1726B" w:rsidRDefault="00025B93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7" w:type="dxa"/>
          </w:tcPr>
          <w:p w:rsidR="00B10B20" w:rsidRPr="003D351F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Юсуфова</w:t>
            </w:r>
            <w:proofErr w:type="spellEnd"/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нач. XX в.</w:t>
            </w:r>
          </w:p>
          <w:p w:rsidR="00B10B20" w:rsidRPr="003D351F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D35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B10B20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3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8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C1726B" w:rsidRDefault="00025B93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47" w:type="dxa"/>
          </w:tcPr>
          <w:p w:rsidR="00B10B20" w:rsidRPr="003D351F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35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Гаджи-Баба Алекперова, 1880 г.</w:t>
            </w:r>
          </w:p>
        </w:tc>
        <w:tc>
          <w:tcPr>
            <w:tcW w:w="3026" w:type="dxa"/>
          </w:tcPr>
          <w:p w:rsidR="00B10B20" w:rsidRDefault="00B10B20" w:rsidP="00B10B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27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8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B10B20" w:rsidRPr="00D85976" w:rsidTr="00833466">
        <w:trPr>
          <w:trHeight w:val="444"/>
        </w:trPr>
        <w:tc>
          <w:tcPr>
            <w:tcW w:w="661" w:type="dxa"/>
          </w:tcPr>
          <w:p w:rsidR="00B10B20" w:rsidRPr="00C1726B" w:rsidRDefault="00025B93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47" w:type="dxa"/>
          </w:tcPr>
          <w:p w:rsidR="00B10B20" w:rsidRPr="00D01487" w:rsidRDefault="00B10B20" w:rsidP="00B10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Султанова Абдул-</w:t>
            </w:r>
            <w:proofErr w:type="spellStart"/>
            <w:r w:rsidRPr="00D01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Гамида</w:t>
            </w:r>
            <w:proofErr w:type="spellEnd"/>
            <w:r w:rsidRPr="00D01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1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Ахад-Оглы</w:t>
            </w:r>
            <w:proofErr w:type="spellEnd"/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26" w:type="dxa"/>
          </w:tcPr>
          <w:p w:rsidR="00B10B20" w:rsidRPr="0060163F" w:rsidRDefault="00B10B20" w:rsidP="00B10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 w:rsidRPr="00601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д. 22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21" w:type="dxa"/>
          </w:tcPr>
          <w:p w:rsidR="00B10B20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14.03.2022 </w:t>
            </w: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045" w:type="dxa"/>
          </w:tcPr>
          <w:p w:rsidR="00B10B20" w:rsidRDefault="00B10B20" w:rsidP="00B10B20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</w:t>
            </w:r>
            <w:r w:rsidRPr="00AD1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81" w:type="dxa"/>
          </w:tcPr>
          <w:p w:rsidR="00B10B20" w:rsidRPr="00C1726B" w:rsidRDefault="00B10B20" w:rsidP="00B10B2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6F4" w:rsidRPr="00D85976" w:rsidTr="00833466">
        <w:trPr>
          <w:trHeight w:val="444"/>
        </w:trPr>
        <w:tc>
          <w:tcPr>
            <w:tcW w:w="66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47" w:type="dxa"/>
          </w:tcPr>
          <w:p w:rsidR="007446F4" w:rsidRPr="008C1D8E" w:rsidRDefault="007446F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Многоквартирный жилой дом и </w:t>
            </w:r>
            <w:r w:rsidR="009E380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прилегающей к нему территорией </w:t>
            </w:r>
            <w:bookmarkStart w:id="0" w:name="_GoBack"/>
            <w:bookmarkEnd w:id="0"/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Родопского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бульвара</w:t>
            </w:r>
          </w:p>
        </w:tc>
        <w:tc>
          <w:tcPr>
            <w:tcW w:w="3026" w:type="dxa"/>
          </w:tcPr>
          <w:p w:rsidR="007446F4" w:rsidRPr="00D70C9C" w:rsidRDefault="007446F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ул. Набережная, д. 1</w:t>
            </w:r>
          </w:p>
        </w:tc>
        <w:tc>
          <w:tcPr>
            <w:tcW w:w="192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 г.</w:t>
            </w:r>
          </w:p>
        </w:tc>
        <w:tc>
          <w:tcPr>
            <w:tcW w:w="3045" w:type="dxa"/>
          </w:tcPr>
          <w:p w:rsidR="007446F4" w:rsidRPr="00AD17DE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ТСЖ «Набережная-1»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  <w:tc>
          <w:tcPr>
            <w:tcW w:w="2681" w:type="dxa"/>
          </w:tcPr>
          <w:p w:rsidR="007446F4" w:rsidRPr="00D70C9C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C9C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6F4" w:rsidRPr="00D85976" w:rsidTr="00833466">
        <w:trPr>
          <w:trHeight w:val="444"/>
        </w:trPr>
        <w:tc>
          <w:tcPr>
            <w:tcW w:w="66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447" w:type="dxa"/>
          </w:tcPr>
          <w:p w:rsidR="007446F4" w:rsidRPr="008C1D8E" w:rsidRDefault="007446F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C1D8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8C1D8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Панунцевых</w:t>
            </w:r>
            <w:proofErr w:type="spellEnd"/>
            <w:r w:rsidRPr="008C1D8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7446F4" w:rsidRPr="008C1D8E" w:rsidRDefault="007446F4" w:rsidP="00744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7446F4" w:rsidRDefault="007446F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70C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ул. Курбанова, д. 37  </w:t>
            </w:r>
          </w:p>
          <w:p w:rsidR="007446F4" w:rsidRPr="00D70C9C" w:rsidRDefault="007446F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 г.</w:t>
            </w:r>
          </w:p>
        </w:tc>
        <w:tc>
          <w:tcPr>
            <w:tcW w:w="3045" w:type="dxa"/>
          </w:tcPr>
          <w:p w:rsidR="007446F4" w:rsidRDefault="007446F4" w:rsidP="007446F4">
            <w:pPr>
              <w:rPr>
                <w:rFonts w:ascii="Times New Roman CYR" w:hAnsi="Times New Roman CYR" w:cs="Times New Roman CYR"/>
                <w:color w:val="000000"/>
              </w:rPr>
            </w:pPr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культурного наследия администрации г. Дербент </w:t>
            </w:r>
            <w:proofErr w:type="spellStart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>Гарунов</w:t>
            </w:r>
            <w:proofErr w:type="spellEnd"/>
            <w:r w:rsidRPr="00AD17DE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6F4" w:rsidRPr="00AD17DE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7446F4" w:rsidRPr="00D70C9C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C9C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6F4" w:rsidRPr="00D85976" w:rsidTr="00833466">
        <w:trPr>
          <w:trHeight w:val="444"/>
        </w:trPr>
        <w:tc>
          <w:tcPr>
            <w:tcW w:w="66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7" w:type="dxa"/>
          </w:tcPr>
          <w:p w:rsidR="007446F4" w:rsidRDefault="000E3441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Двухэтажное каменно</w:t>
            </w:r>
            <w:r w:rsidR="00E1511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троение</w:t>
            </w:r>
            <w:r w:rsidR="007446F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</w:tcPr>
          <w:p w:rsidR="007446F4" w:rsidRDefault="00E05014" w:rsidP="007446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126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ул.С.Стальского</w:t>
            </w:r>
            <w:proofErr w:type="spellEnd"/>
            <w:r w:rsidR="00A126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921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 г.</w:t>
            </w:r>
          </w:p>
        </w:tc>
        <w:tc>
          <w:tcPr>
            <w:tcW w:w="3045" w:type="dxa"/>
          </w:tcPr>
          <w:p w:rsidR="007446F4" w:rsidRDefault="007446F4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Мухитдиновна</w:t>
            </w:r>
            <w:proofErr w:type="spellEnd"/>
          </w:p>
        </w:tc>
        <w:tc>
          <w:tcPr>
            <w:tcW w:w="2681" w:type="dxa"/>
          </w:tcPr>
          <w:p w:rsidR="007446F4" w:rsidRPr="00D70C9C" w:rsidRDefault="000E3441" w:rsidP="0074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.2022 г. №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  <w:tr w:rsidR="000E3441" w:rsidRPr="00D85976" w:rsidTr="00833466">
        <w:trPr>
          <w:trHeight w:val="444"/>
        </w:trPr>
        <w:tc>
          <w:tcPr>
            <w:tcW w:w="661" w:type="dxa"/>
          </w:tcPr>
          <w:p w:rsidR="000E3441" w:rsidRDefault="000E3441" w:rsidP="000E3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47" w:type="dxa"/>
          </w:tcPr>
          <w:p w:rsidR="000E3441" w:rsidRDefault="000E3441" w:rsidP="000E34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Двухэтажное каменное строение </w:t>
            </w:r>
          </w:p>
        </w:tc>
        <w:tc>
          <w:tcPr>
            <w:tcW w:w="3026" w:type="dxa"/>
          </w:tcPr>
          <w:p w:rsidR="000E3441" w:rsidRDefault="000E3441" w:rsidP="000E34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ул.Ле</w:t>
            </w:r>
            <w:r w:rsidR="00A126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ваневского</w:t>
            </w:r>
            <w:proofErr w:type="spellEnd"/>
            <w:r w:rsidR="00A1266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21" w:type="dxa"/>
          </w:tcPr>
          <w:p w:rsidR="000E3441" w:rsidRDefault="000E3441" w:rsidP="000E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 г.</w:t>
            </w:r>
          </w:p>
        </w:tc>
        <w:tc>
          <w:tcPr>
            <w:tcW w:w="3045" w:type="dxa"/>
          </w:tcPr>
          <w:p w:rsidR="000E3441" w:rsidRDefault="000E3441" w:rsidP="000E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Мухитдиновна</w:t>
            </w:r>
            <w:proofErr w:type="spellEnd"/>
          </w:p>
        </w:tc>
        <w:tc>
          <w:tcPr>
            <w:tcW w:w="2681" w:type="dxa"/>
          </w:tcPr>
          <w:p w:rsidR="000E3441" w:rsidRPr="00D70C9C" w:rsidRDefault="000E3441" w:rsidP="000E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20.05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.2022 г. №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/22</w:t>
            </w:r>
            <w:r w:rsidRPr="00EF0E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-од</w:t>
            </w:r>
          </w:p>
        </w:tc>
      </w:tr>
    </w:tbl>
    <w:p w:rsidR="00AF7162" w:rsidRPr="00DD7A3C" w:rsidRDefault="00AF7162">
      <w:pPr>
        <w:rPr>
          <w:rFonts w:ascii="Times New Roman" w:hAnsi="Times New Roman" w:cs="Times New Roman"/>
          <w:sz w:val="28"/>
          <w:szCs w:val="28"/>
        </w:rPr>
      </w:pPr>
    </w:p>
    <w:sectPr w:rsidR="00AF7162" w:rsidRPr="00DD7A3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B7"/>
    <w:rsid w:val="0000148D"/>
    <w:rsid w:val="00025B93"/>
    <w:rsid w:val="00055A50"/>
    <w:rsid w:val="00062D3B"/>
    <w:rsid w:val="00063BA3"/>
    <w:rsid w:val="0007766D"/>
    <w:rsid w:val="000802A5"/>
    <w:rsid w:val="000C16C2"/>
    <w:rsid w:val="000D3EF9"/>
    <w:rsid w:val="000E3441"/>
    <w:rsid w:val="000E5C1F"/>
    <w:rsid w:val="0011102C"/>
    <w:rsid w:val="00123629"/>
    <w:rsid w:val="00142C5D"/>
    <w:rsid w:val="00166A4A"/>
    <w:rsid w:val="001719C5"/>
    <w:rsid w:val="00171FD0"/>
    <w:rsid w:val="00186E35"/>
    <w:rsid w:val="001A189D"/>
    <w:rsid w:val="001A1FFB"/>
    <w:rsid w:val="001B6D70"/>
    <w:rsid w:val="001C25C6"/>
    <w:rsid w:val="001C74F8"/>
    <w:rsid w:val="001D0764"/>
    <w:rsid w:val="001E7B58"/>
    <w:rsid w:val="001F5FD3"/>
    <w:rsid w:val="001F7615"/>
    <w:rsid w:val="0021101B"/>
    <w:rsid w:val="00217594"/>
    <w:rsid w:val="00244D41"/>
    <w:rsid w:val="00257F25"/>
    <w:rsid w:val="0028630F"/>
    <w:rsid w:val="0028679E"/>
    <w:rsid w:val="002D3B02"/>
    <w:rsid w:val="002D7272"/>
    <w:rsid w:val="002E095D"/>
    <w:rsid w:val="002E270E"/>
    <w:rsid w:val="002E2FE4"/>
    <w:rsid w:val="002E3776"/>
    <w:rsid w:val="002E43B7"/>
    <w:rsid w:val="002E473E"/>
    <w:rsid w:val="002E7B7D"/>
    <w:rsid w:val="002F425C"/>
    <w:rsid w:val="00321EF6"/>
    <w:rsid w:val="00346D8E"/>
    <w:rsid w:val="003702CE"/>
    <w:rsid w:val="0039747C"/>
    <w:rsid w:val="003D351F"/>
    <w:rsid w:val="003D6C53"/>
    <w:rsid w:val="003E5BFA"/>
    <w:rsid w:val="003E5FFC"/>
    <w:rsid w:val="003F2627"/>
    <w:rsid w:val="00407AF2"/>
    <w:rsid w:val="00433639"/>
    <w:rsid w:val="00456F75"/>
    <w:rsid w:val="0046091C"/>
    <w:rsid w:val="004642A7"/>
    <w:rsid w:val="004746CE"/>
    <w:rsid w:val="004B674A"/>
    <w:rsid w:val="004C43E3"/>
    <w:rsid w:val="004D57EF"/>
    <w:rsid w:val="004E58C2"/>
    <w:rsid w:val="004E721A"/>
    <w:rsid w:val="004F3BAF"/>
    <w:rsid w:val="004F5F69"/>
    <w:rsid w:val="00506216"/>
    <w:rsid w:val="0053497E"/>
    <w:rsid w:val="005476BF"/>
    <w:rsid w:val="00556B58"/>
    <w:rsid w:val="00561B3F"/>
    <w:rsid w:val="0057270C"/>
    <w:rsid w:val="00595BB3"/>
    <w:rsid w:val="005B2DDF"/>
    <w:rsid w:val="0060163F"/>
    <w:rsid w:val="0062709B"/>
    <w:rsid w:val="00631107"/>
    <w:rsid w:val="006375A4"/>
    <w:rsid w:val="00643A59"/>
    <w:rsid w:val="00670828"/>
    <w:rsid w:val="006A7FBB"/>
    <w:rsid w:val="006B49BA"/>
    <w:rsid w:val="006E1836"/>
    <w:rsid w:val="006E7ADB"/>
    <w:rsid w:val="007044B5"/>
    <w:rsid w:val="00706AE0"/>
    <w:rsid w:val="00710550"/>
    <w:rsid w:val="007203BB"/>
    <w:rsid w:val="0074443C"/>
    <w:rsid w:val="007446F4"/>
    <w:rsid w:val="00747EE9"/>
    <w:rsid w:val="0075049F"/>
    <w:rsid w:val="00771C0B"/>
    <w:rsid w:val="007934FE"/>
    <w:rsid w:val="007958A2"/>
    <w:rsid w:val="007A0172"/>
    <w:rsid w:val="007A0E90"/>
    <w:rsid w:val="007A35CA"/>
    <w:rsid w:val="007B597C"/>
    <w:rsid w:val="007C7850"/>
    <w:rsid w:val="007F387D"/>
    <w:rsid w:val="00813EB9"/>
    <w:rsid w:val="00830E31"/>
    <w:rsid w:val="00833046"/>
    <w:rsid w:val="00833466"/>
    <w:rsid w:val="00837925"/>
    <w:rsid w:val="008554A3"/>
    <w:rsid w:val="008805B8"/>
    <w:rsid w:val="008839A6"/>
    <w:rsid w:val="0089260A"/>
    <w:rsid w:val="008A3F31"/>
    <w:rsid w:val="008C1D8E"/>
    <w:rsid w:val="0095140C"/>
    <w:rsid w:val="00982631"/>
    <w:rsid w:val="009A742A"/>
    <w:rsid w:val="009B7DC3"/>
    <w:rsid w:val="009E11AF"/>
    <w:rsid w:val="009E2B6E"/>
    <w:rsid w:val="009E380F"/>
    <w:rsid w:val="009F411E"/>
    <w:rsid w:val="009F6510"/>
    <w:rsid w:val="00A05533"/>
    <w:rsid w:val="00A1266D"/>
    <w:rsid w:val="00A12A92"/>
    <w:rsid w:val="00A505B7"/>
    <w:rsid w:val="00A563B2"/>
    <w:rsid w:val="00A56B09"/>
    <w:rsid w:val="00A85F5E"/>
    <w:rsid w:val="00A9787B"/>
    <w:rsid w:val="00AB3352"/>
    <w:rsid w:val="00AD17DE"/>
    <w:rsid w:val="00AF5DF0"/>
    <w:rsid w:val="00AF7162"/>
    <w:rsid w:val="00B10B20"/>
    <w:rsid w:val="00B465F0"/>
    <w:rsid w:val="00B4709C"/>
    <w:rsid w:val="00B636E2"/>
    <w:rsid w:val="00B66A56"/>
    <w:rsid w:val="00B70AF0"/>
    <w:rsid w:val="00B845B4"/>
    <w:rsid w:val="00BC099E"/>
    <w:rsid w:val="00C1726B"/>
    <w:rsid w:val="00C56E1F"/>
    <w:rsid w:val="00C6108D"/>
    <w:rsid w:val="00C65828"/>
    <w:rsid w:val="00C82D22"/>
    <w:rsid w:val="00CC46A9"/>
    <w:rsid w:val="00CE7C71"/>
    <w:rsid w:val="00CF13F3"/>
    <w:rsid w:val="00D01487"/>
    <w:rsid w:val="00D06EB5"/>
    <w:rsid w:val="00D17532"/>
    <w:rsid w:val="00D37DA3"/>
    <w:rsid w:val="00D50436"/>
    <w:rsid w:val="00D6213D"/>
    <w:rsid w:val="00D70C9C"/>
    <w:rsid w:val="00D744B0"/>
    <w:rsid w:val="00D74657"/>
    <w:rsid w:val="00D75BBE"/>
    <w:rsid w:val="00D763D6"/>
    <w:rsid w:val="00D85976"/>
    <w:rsid w:val="00D92E1F"/>
    <w:rsid w:val="00D95966"/>
    <w:rsid w:val="00DC75C6"/>
    <w:rsid w:val="00DD7A3C"/>
    <w:rsid w:val="00DE0098"/>
    <w:rsid w:val="00E05014"/>
    <w:rsid w:val="00E15115"/>
    <w:rsid w:val="00E15F64"/>
    <w:rsid w:val="00E35609"/>
    <w:rsid w:val="00E45E65"/>
    <w:rsid w:val="00E82A17"/>
    <w:rsid w:val="00EB5654"/>
    <w:rsid w:val="00EE1268"/>
    <w:rsid w:val="00EE4E82"/>
    <w:rsid w:val="00EF0EF5"/>
    <w:rsid w:val="00F35509"/>
    <w:rsid w:val="00F35602"/>
    <w:rsid w:val="00F41B6D"/>
    <w:rsid w:val="00F51B25"/>
    <w:rsid w:val="00F53BC2"/>
    <w:rsid w:val="00F572F3"/>
    <w:rsid w:val="00F72DC6"/>
    <w:rsid w:val="00F92451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176F-6987-47D8-9874-8F203B2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45</cp:revision>
  <dcterms:created xsi:type="dcterms:W3CDTF">2022-04-12T06:21:00Z</dcterms:created>
  <dcterms:modified xsi:type="dcterms:W3CDTF">2022-05-20T11:36:00Z</dcterms:modified>
</cp:coreProperties>
</file>